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1C" w:rsidRDefault="0013711C" w:rsidP="00783C80">
      <w:pPr>
        <w:spacing w:before="300" w:after="300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ИСПОЛЬЗОВАНИЕ ПРОЕКТНОЙ ДЕЯТЕЛЬНОСТИ С ДЕТЬМИ   СТАРШЕГО </w:t>
      </w:r>
      <w:r w:rsidR="00654B1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ДОШКОЛЬНОГО </w:t>
      </w:r>
      <w:r w:rsidR="00450B1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ВОЗРАСТА С ОНР В РАЗВИТИИ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ЛЕКСИЧЕСКОЙ СТОРОНЫ РЕЧИ </w:t>
      </w:r>
    </w:p>
    <w:p w:rsidR="004F4957" w:rsidRDefault="004F4957" w:rsidP="004F495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Назарова Светлана Вячеславовна </w:t>
      </w:r>
    </w:p>
    <w:p w:rsidR="004F4957" w:rsidRPr="00AD66F8" w:rsidRDefault="004F4957" w:rsidP="004F495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66F8">
        <w:rPr>
          <w:rFonts w:ascii="Times New Roman" w:hAnsi="Times New Roman" w:cs="Times New Roman"/>
          <w:i/>
          <w:sz w:val="28"/>
          <w:szCs w:val="28"/>
        </w:rPr>
        <w:t xml:space="preserve">Россия, г. </w:t>
      </w:r>
      <w:proofErr w:type="spellStart"/>
      <w:r w:rsidRPr="00AD66F8">
        <w:rPr>
          <w:rFonts w:ascii="Times New Roman" w:hAnsi="Times New Roman" w:cs="Times New Roman"/>
          <w:i/>
          <w:sz w:val="28"/>
          <w:szCs w:val="28"/>
        </w:rPr>
        <w:t>Лысково</w:t>
      </w:r>
      <w:proofErr w:type="spellEnd"/>
      <w:r w:rsidRPr="00AD66F8">
        <w:rPr>
          <w:rFonts w:ascii="Times New Roman" w:hAnsi="Times New Roman" w:cs="Times New Roman"/>
          <w:i/>
          <w:sz w:val="28"/>
          <w:szCs w:val="28"/>
        </w:rPr>
        <w:t xml:space="preserve"> Нижегородской области</w:t>
      </w:r>
    </w:p>
    <w:p w:rsidR="00322B89" w:rsidRPr="00322B89" w:rsidRDefault="004F4957" w:rsidP="00BB06E0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ru-RU"/>
        </w:rPr>
      </w:pPr>
      <w:r w:rsidRPr="009A079C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322B89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9A079C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322B89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hyperlink r:id="rId6" w:history="1">
        <w:r>
          <w:rPr>
            <w:rStyle w:val="a4"/>
            <w:rFonts w:ascii="Times New Roman" w:eastAsia="Calibri" w:hAnsi="Times New Roman" w:cs="Times New Roman"/>
            <w:i/>
            <w:color w:val="000000" w:themeColor="text1"/>
            <w:sz w:val="28"/>
            <w:szCs w:val="28"/>
            <w:lang w:val="en-US"/>
          </w:rPr>
          <w:t>nazarova</w:t>
        </w:r>
        <w:r w:rsidRPr="00322B89">
          <w:rPr>
            <w:rStyle w:val="a4"/>
            <w:rFonts w:ascii="Times New Roman" w:eastAsia="Calibri" w:hAnsi="Times New Roman" w:cs="Times New Roman"/>
            <w:i/>
            <w:color w:val="000000" w:themeColor="text1"/>
            <w:sz w:val="28"/>
            <w:szCs w:val="28"/>
            <w:lang w:val="en-US"/>
          </w:rPr>
          <w:t>.</w:t>
        </w:r>
        <w:r>
          <w:rPr>
            <w:rStyle w:val="a4"/>
            <w:rFonts w:ascii="Times New Roman" w:eastAsia="Calibri" w:hAnsi="Times New Roman" w:cs="Times New Roman"/>
            <w:i/>
            <w:color w:val="000000" w:themeColor="text1"/>
            <w:sz w:val="28"/>
            <w:szCs w:val="28"/>
            <w:lang w:val="en-US"/>
          </w:rPr>
          <w:t>lana</w:t>
        </w:r>
        <w:r w:rsidRPr="00322B89">
          <w:rPr>
            <w:rStyle w:val="a4"/>
            <w:rFonts w:ascii="Times New Roman" w:eastAsia="Calibri" w:hAnsi="Times New Roman" w:cs="Times New Roman"/>
            <w:i/>
            <w:color w:val="000000" w:themeColor="text1"/>
            <w:sz w:val="28"/>
            <w:szCs w:val="28"/>
            <w:lang w:val="en-US"/>
          </w:rPr>
          <w:t>1967@</w:t>
        </w:r>
        <w:r>
          <w:rPr>
            <w:rStyle w:val="a4"/>
            <w:rFonts w:ascii="Times New Roman" w:eastAsia="Calibri" w:hAnsi="Times New Roman" w:cs="Times New Roman"/>
            <w:i/>
            <w:color w:val="000000" w:themeColor="text1"/>
            <w:sz w:val="28"/>
            <w:szCs w:val="28"/>
            <w:lang w:val="en-US"/>
          </w:rPr>
          <w:t>mail</w:t>
        </w:r>
        <w:r w:rsidRPr="00322B89">
          <w:rPr>
            <w:rStyle w:val="a4"/>
            <w:rFonts w:ascii="Times New Roman" w:eastAsia="Calibri" w:hAnsi="Times New Roman" w:cs="Times New Roman"/>
            <w:i/>
            <w:color w:val="000000" w:themeColor="text1"/>
            <w:sz w:val="28"/>
            <w:szCs w:val="28"/>
            <w:lang w:val="en-US"/>
          </w:rPr>
          <w:t>.</w:t>
        </w:r>
        <w:r>
          <w:rPr>
            <w:rStyle w:val="a4"/>
            <w:rFonts w:ascii="Times New Roman" w:eastAsia="Calibri" w:hAnsi="Times New Roman" w:cs="Times New Roman"/>
            <w:i/>
            <w:color w:val="000000" w:themeColor="text1"/>
            <w:sz w:val="28"/>
            <w:szCs w:val="28"/>
            <w:lang w:val="en-US"/>
          </w:rPr>
          <w:t>ru</w:t>
        </w:r>
      </w:hyperlink>
      <w:r w:rsidR="00783C80" w:rsidRPr="00322B8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ru-RU"/>
        </w:rPr>
        <w:t xml:space="preserve">               </w:t>
      </w:r>
    </w:p>
    <w:p w:rsidR="00322B89" w:rsidRPr="00322B89" w:rsidRDefault="00322B89" w:rsidP="00BB06E0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ru-RU"/>
        </w:rPr>
      </w:pPr>
    </w:p>
    <w:p w:rsidR="00104ADE" w:rsidRPr="00BB06E0" w:rsidRDefault="00D979F8" w:rsidP="00322B89">
      <w:pPr>
        <w:spacing w:after="0"/>
        <w:ind w:firstLine="426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время </w:t>
      </w:r>
      <w:r w:rsidR="00EC7C10" w:rsidRPr="00783C80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актуальна</w:t>
      </w:r>
      <w:proofErr w:type="gramEnd"/>
      <w:r w:rsidR="00EC7C10" w:rsidRPr="00783C80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 воспитания и </w:t>
      </w:r>
      <w:r w:rsidR="00915A57" w:rsidRPr="00783C80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творческой личности. Следуя концепции личностно-ориентированного образования, результатом </w:t>
      </w:r>
      <w:r w:rsidR="00EE0AC2">
        <w:rPr>
          <w:rFonts w:ascii="Times New Roman" w:hAnsi="Times New Roman" w:cs="Times New Roman"/>
          <w:color w:val="000000"/>
          <w:sz w:val="28"/>
          <w:szCs w:val="28"/>
        </w:rPr>
        <w:t>последнего должно</w:t>
      </w:r>
      <w:r w:rsidR="0013711C">
        <w:rPr>
          <w:rFonts w:ascii="Times New Roman" w:hAnsi="Times New Roman" w:cs="Times New Roman"/>
          <w:color w:val="000000"/>
          <w:sz w:val="28"/>
          <w:szCs w:val="28"/>
        </w:rPr>
        <w:t xml:space="preserve"> быть </w:t>
      </w:r>
      <w:r w:rsidR="00915A57" w:rsidRPr="00783C80">
        <w:rPr>
          <w:rFonts w:ascii="Times New Roman" w:hAnsi="Times New Roman" w:cs="Times New Roman"/>
          <w:color w:val="000000"/>
          <w:sz w:val="28"/>
          <w:szCs w:val="28"/>
        </w:rPr>
        <w:t>становление личности – творческой, самобытной, уникальной, способной самостоятельно пополнять знания, извлекать полезное, реализовывать собственные цели и ценности в жизни.</w:t>
      </w:r>
    </w:p>
    <w:p w:rsidR="00EE0AC2" w:rsidRDefault="00742FC8" w:rsidP="00322B89">
      <w:pPr>
        <w:autoSpaceDE w:val="0"/>
        <w:autoSpaceDN w:val="0"/>
        <w:adjustRightInd w:val="0"/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EC3AAD">
        <w:rPr>
          <w:rFonts w:ascii="Times New Roman" w:eastAsia="Calibri" w:hAnsi="Times New Roman" w:cs="Times New Roman"/>
          <w:sz w:val="28"/>
          <w:szCs w:val="28"/>
        </w:rPr>
        <w:t>В связи с введением в действие ФГОС ДО значительно активизировался интерес пе</w:t>
      </w:r>
      <w:r w:rsidR="00D979F8">
        <w:rPr>
          <w:rFonts w:ascii="Times New Roman" w:eastAsia="Calibri" w:hAnsi="Times New Roman" w:cs="Times New Roman"/>
          <w:sz w:val="28"/>
          <w:szCs w:val="28"/>
        </w:rPr>
        <w:t>дагогов к новым технологиям</w:t>
      </w:r>
      <w:r w:rsidRPr="00EC3AAD">
        <w:rPr>
          <w:rFonts w:ascii="Times New Roman" w:eastAsia="Calibri" w:hAnsi="Times New Roman" w:cs="Times New Roman"/>
          <w:sz w:val="28"/>
          <w:szCs w:val="28"/>
        </w:rPr>
        <w:t>.</w:t>
      </w:r>
      <w:r w:rsidR="00D979F8">
        <w:rPr>
          <w:rFonts w:ascii="Times New Roman" w:eastAsia="Calibri" w:hAnsi="Times New Roman" w:cs="Times New Roman"/>
          <w:sz w:val="28"/>
          <w:szCs w:val="28"/>
        </w:rPr>
        <w:t xml:space="preserve"> Одной из которых является проектная деятельность.</w:t>
      </w:r>
      <w:r w:rsidRPr="00EC3AAD">
        <w:rPr>
          <w:rFonts w:ascii="Times New Roman" w:eastAsia="Calibri" w:hAnsi="Times New Roman" w:cs="Times New Roman"/>
          <w:sz w:val="28"/>
          <w:szCs w:val="28"/>
        </w:rPr>
        <w:t xml:space="preserve"> Проектные те</w:t>
      </w:r>
      <w:r w:rsidR="00D979F8">
        <w:rPr>
          <w:rFonts w:ascii="Times New Roman" w:eastAsia="Calibri" w:hAnsi="Times New Roman" w:cs="Times New Roman"/>
          <w:sz w:val="28"/>
          <w:szCs w:val="28"/>
        </w:rPr>
        <w:t xml:space="preserve">хнологии позволяют выстраивать </w:t>
      </w:r>
      <w:r w:rsidRPr="00EC3AAD">
        <w:rPr>
          <w:rFonts w:ascii="Times New Roman" w:eastAsia="Calibri" w:hAnsi="Times New Roman" w:cs="Times New Roman"/>
          <w:sz w:val="28"/>
          <w:szCs w:val="28"/>
        </w:rPr>
        <w:t>образовательный процесс в дошкольных учреждениях в соответствии с заявленными в новых нормативных документах принципами.</w:t>
      </w:r>
    </w:p>
    <w:p w:rsidR="00322B89" w:rsidRDefault="00322B89" w:rsidP="00322B89">
      <w:pPr>
        <w:autoSpaceDE w:val="0"/>
        <w:autoSpaceDN w:val="0"/>
        <w:adjustRightInd w:val="0"/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 проектов –это технология стержнем которой является самостоятельная исследовательская, познавательная, игровая, творческая,</w:t>
      </w:r>
      <w:r w:rsidR="002F22D8">
        <w:rPr>
          <w:rFonts w:ascii="Times New Roman" w:eastAsia="Calibri" w:hAnsi="Times New Roman" w:cs="Times New Roman"/>
          <w:sz w:val="28"/>
          <w:szCs w:val="28"/>
        </w:rPr>
        <w:t xml:space="preserve"> продуктивная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деятельность</w:t>
      </w:r>
      <w:r w:rsidR="002F22D8">
        <w:rPr>
          <w:rFonts w:ascii="Times New Roman" w:eastAsia="Calibri" w:hAnsi="Times New Roman" w:cs="Times New Roman"/>
          <w:sz w:val="28"/>
          <w:szCs w:val="28"/>
        </w:rPr>
        <w:t xml:space="preserve"> детей, в процессе которой ребенок с ОНР познает себя и окружающий мир, воплощает новые знания в реальные продукты.</w:t>
      </w:r>
    </w:p>
    <w:p w:rsidR="001A77A9" w:rsidRDefault="008B5A2A" w:rsidP="00322B89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F22D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42FC8" w:rsidRPr="00EC3AAD">
        <w:rPr>
          <w:rFonts w:ascii="Times New Roman" w:eastAsia="Calibri" w:hAnsi="Times New Roman" w:cs="Times New Roman"/>
          <w:sz w:val="28"/>
          <w:szCs w:val="28"/>
        </w:rPr>
        <w:t>В ходе реализации проектов можно естественным образом осуществлять интеграцию образовательных областей, комбинировать разные виды детской деятельности и формы работы с детьми, решать образовательные задачи в совм</w:t>
      </w:r>
      <w:r w:rsidR="00EE0AC2">
        <w:rPr>
          <w:rFonts w:ascii="Times New Roman" w:eastAsia="Calibri" w:hAnsi="Times New Roman" w:cs="Times New Roman"/>
          <w:sz w:val="28"/>
          <w:szCs w:val="28"/>
        </w:rPr>
        <w:t xml:space="preserve">естной деятельности взрослых и </w:t>
      </w:r>
      <w:r w:rsidR="00742FC8" w:rsidRPr="00EC3AAD">
        <w:rPr>
          <w:rFonts w:ascii="Times New Roman" w:eastAsia="Calibri" w:hAnsi="Times New Roman" w:cs="Times New Roman"/>
          <w:sz w:val="28"/>
          <w:szCs w:val="28"/>
        </w:rPr>
        <w:t>детей и самостоятельной деятельности дошкольников, активно взаимодействовать с семьями воспитанников.</w:t>
      </w:r>
      <w:r w:rsidR="00742FC8" w:rsidRPr="00EC3AA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           </w:t>
      </w:r>
      <w:r w:rsidR="00322B8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Суть «метода проектов» состоит</w:t>
      </w:r>
      <w:r w:rsidR="00742FC8" w:rsidRPr="00EC3AA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в такой организации образовательного пр</w:t>
      </w:r>
      <w:r w:rsidR="002F22D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оцесса, при которой дети с ОНР</w:t>
      </w:r>
      <w:r w:rsidR="00742FC8" w:rsidRPr="00EC3AA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развивают инте</w:t>
      </w:r>
      <w:r w:rsidR="00EE0AC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гративные качества, приобретают </w:t>
      </w:r>
      <w:r w:rsidR="00742FC8" w:rsidRPr="00EC3AA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</w:t>
      </w:r>
      <w:r w:rsidR="002B28B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ктических заданий – проектов</w:t>
      </w:r>
      <w:r w:rsidR="00742FC8" w:rsidRPr="00EC3AA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EE0AC2" w:rsidRDefault="00742FC8" w:rsidP="00322B89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EC3AA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«</w:t>
      </w:r>
      <w:r w:rsidRPr="002B28B6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Все, что я познаю, я знаю, для чего мне это надо и </w:t>
      </w:r>
      <w:proofErr w:type="gramStart"/>
      <w:r w:rsidRPr="002B28B6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где</w:t>
      </w:r>
      <w:proofErr w:type="gramEnd"/>
      <w:r w:rsidRPr="002B28B6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 и как я могу эти знания применить</w:t>
      </w:r>
      <w:r w:rsidRPr="00EC3AA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» - основной тезис совреме</w:t>
      </w:r>
      <w:r w:rsidR="002B28B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нного понимания метода проектов.</w:t>
      </w:r>
      <w:r w:rsidRPr="00EC3AA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        </w:t>
      </w:r>
      <w:r w:rsidR="002B28B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</w:t>
      </w:r>
    </w:p>
    <w:p w:rsidR="00742FC8" w:rsidRPr="00EC3AAD" w:rsidRDefault="002B28B6" w:rsidP="002F22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="00742FC8" w:rsidRPr="00EC3AAD">
        <w:rPr>
          <w:rFonts w:ascii="Times New Roman" w:eastAsia="Calibri" w:hAnsi="Times New Roman" w:cs="Times New Roman"/>
          <w:sz w:val="28"/>
          <w:szCs w:val="28"/>
        </w:rPr>
        <w:t>Проектная деятельность обладает огромным развивающим потенциалом, не только создает условия для поддержки и развития детских интересов и способностей, но и нацелен</w:t>
      </w:r>
      <w:r w:rsidR="002F760B">
        <w:rPr>
          <w:rFonts w:ascii="Times New Roman" w:eastAsia="Calibri" w:hAnsi="Times New Roman" w:cs="Times New Roman"/>
          <w:sz w:val="28"/>
          <w:szCs w:val="28"/>
        </w:rPr>
        <w:t xml:space="preserve">а на развитие индивидуальности </w:t>
      </w:r>
      <w:r w:rsidR="00742FC8" w:rsidRPr="00EC3AAD">
        <w:rPr>
          <w:rFonts w:ascii="Times New Roman" w:eastAsia="Calibri" w:hAnsi="Times New Roman" w:cs="Times New Roman"/>
          <w:sz w:val="28"/>
          <w:szCs w:val="28"/>
        </w:rPr>
        <w:t>ребенка, его самостоятельности, инициативности, поисковой активности.</w:t>
      </w:r>
    </w:p>
    <w:p w:rsidR="007F5EA0" w:rsidRDefault="00742FC8" w:rsidP="00EC7C10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EC3A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Участие в проекте помогает ребенку почувствовать свою значимость, ощутить себя полноправным участником событий, способствует усилению позиций «Я сам», «Я сделаю», «Я умею». У детей</w:t>
      </w:r>
      <w:r w:rsidR="002F760B">
        <w:rPr>
          <w:rFonts w:ascii="Times New Roman" w:eastAsia="Calibri" w:hAnsi="Times New Roman" w:cs="Times New Roman"/>
          <w:sz w:val="28"/>
          <w:szCs w:val="28"/>
        </w:rPr>
        <w:t xml:space="preserve"> с ОНР</w:t>
      </w:r>
      <w:r w:rsidRPr="00EC3AAD">
        <w:rPr>
          <w:rFonts w:ascii="Times New Roman" w:eastAsia="Calibri" w:hAnsi="Times New Roman" w:cs="Times New Roman"/>
          <w:sz w:val="28"/>
          <w:szCs w:val="28"/>
        </w:rPr>
        <w:t xml:space="preserve"> появляется возможност</w:t>
      </w:r>
      <w:r w:rsidR="003A2265" w:rsidRPr="00EC3AAD">
        <w:rPr>
          <w:rFonts w:ascii="Times New Roman" w:eastAsia="Calibri" w:hAnsi="Times New Roman" w:cs="Times New Roman"/>
          <w:sz w:val="28"/>
          <w:szCs w:val="28"/>
        </w:rPr>
        <w:t>ь</w:t>
      </w:r>
      <w:r w:rsidRPr="00EC3AAD">
        <w:rPr>
          <w:rFonts w:ascii="Times New Roman" w:eastAsia="Calibri" w:hAnsi="Times New Roman" w:cs="Times New Roman"/>
          <w:sz w:val="28"/>
          <w:szCs w:val="28"/>
        </w:rPr>
        <w:t xml:space="preserve"> проявить индивидуальность, завоевать определенное положение в группе. В процессе планирования и выполнения практических заданий, в ходе организации и реализации метода п</w:t>
      </w:r>
      <w:r w:rsidR="003A2265" w:rsidRPr="00EC3AAD">
        <w:rPr>
          <w:rFonts w:ascii="Times New Roman" w:eastAsia="Calibri" w:hAnsi="Times New Roman" w:cs="Times New Roman"/>
          <w:sz w:val="28"/>
          <w:szCs w:val="28"/>
        </w:rPr>
        <w:t xml:space="preserve">роектирования необходимо формировать умение </w:t>
      </w:r>
      <w:r w:rsidRPr="00EC3AAD">
        <w:rPr>
          <w:rFonts w:ascii="Times New Roman" w:eastAsia="Calibri" w:hAnsi="Times New Roman" w:cs="Times New Roman"/>
          <w:sz w:val="28"/>
          <w:szCs w:val="28"/>
        </w:rPr>
        <w:t>детей самостоятельно мыслить, находить и решать проблемы, привлекая знания из различных областей, формируя умение прогнозировать результаты и устанавливать причинно-следственные связи.</w:t>
      </w:r>
      <w:r w:rsidR="007F5EA0" w:rsidRPr="007F5EA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742FC8" w:rsidRPr="00EC3AAD" w:rsidRDefault="007F5EA0" w:rsidP="00EC7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  </w:t>
      </w:r>
      <w:r w:rsidRPr="00EC3AA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Изучив методическую литературу и познакомившись с опытом работы педагогических коллективов других дошкольных учреждений, мы убедились в </w:t>
      </w:r>
      <w:r w:rsidRPr="00EC3AA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эффективности использования</w:t>
      </w:r>
      <w:r w:rsidR="002F760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технологии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проектной деятельности</w:t>
      </w:r>
      <w:r w:rsidRPr="00EC3AA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в образовании детей дошкольного возраста</w:t>
      </w:r>
    </w:p>
    <w:p w:rsidR="003A2265" w:rsidRPr="00EC3AAD" w:rsidRDefault="007F5EA0" w:rsidP="00EC7C1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42FC8" w:rsidRPr="00EC3AAD">
        <w:rPr>
          <w:rFonts w:ascii="Times New Roman" w:eastAsia="Calibri" w:hAnsi="Times New Roman" w:cs="Times New Roman"/>
          <w:sz w:val="28"/>
          <w:szCs w:val="28"/>
        </w:rPr>
        <w:t xml:space="preserve">Нами было разработана </w:t>
      </w:r>
      <w:proofErr w:type="gramStart"/>
      <w:r w:rsidR="00742FC8" w:rsidRPr="00EC3AAD">
        <w:rPr>
          <w:rFonts w:ascii="Times New Roman" w:eastAsia="Calibri" w:hAnsi="Times New Roman" w:cs="Times New Roman"/>
          <w:sz w:val="28"/>
          <w:szCs w:val="28"/>
        </w:rPr>
        <w:t>серия  краткосрочных</w:t>
      </w:r>
      <w:proofErr w:type="gramEnd"/>
      <w:r w:rsidR="00742FC8" w:rsidRPr="00EC3AAD">
        <w:rPr>
          <w:rFonts w:ascii="Times New Roman" w:eastAsia="Calibri" w:hAnsi="Times New Roman" w:cs="Times New Roman"/>
          <w:sz w:val="28"/>
          <w:szCs w:val="28"/>
        </w:rPr>
        <w:t xml:space="preserve"> проектов. </w:t>
      </w:r>
    </w:p>
    <w:p w:rsidR="00E25F30" w:rsidRDefault="003A2265" w:rsidP="00EC7C1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AAD">
        <w:rPr>
          <w:rFonts w:ascii="Times New Roman" w:eastAsia="Calibri" w:hAnsi="Times New Roman" w:cs="Times New Roman"/>
          <w:sz w:val="28"/>
          <w:szCs w:val="28"/>
        </w:rPr>
        <w:t>Например:</w:t>
      </w:r>
      <w:r w:rsidR="00A05B15">
        <w:rPr>
          <w:rFonts w:ascii="Times New Roman" w:eastAsia="Calibri" w:hAnsi="Times New Roman" w:cs="Times New Roman"/>
          <w:sz w:val="28"/>
          <w:szCs w:val="28"/>
        </w:rPr>
        <w:t xml:space="preserve"> «Едет с </w:t>
      </w:r>
      <w:proofErr w:type="gramStart"/>
      <w:r w:rsidR="00A05B15">
        <w:rPr>
          <w:rFonts w:ascii="Times New Roman" w:eastAsia="Calibri" w:hAnsi="Times New Roman" w:cs="Times New Roman"/>
          <w:sz w:val="28"/>
          <w:szCs w:val="28"/>
        </w:rPr>
        <w:t>поля  урожай</w:t>
      </w:r>
      <w:proofErr w:type="gramEnd"/>
      <w:r w:rsidR="00A05B15">
        <w:rPr>
          <w:rFonts w:ascii="Times New Roman" w:eastAsia="Calibri" w:hAnsi="Times New Roman" w:cs="Times New Roman"/>
          <w:sz w:val="28"/>
          <w:szCs w:val="28"/>
        </w:rPr>
        <w:t>»</w:t>
      </w:r>
      <w:r w:rsidRPr="00EC3A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2FC8" w:rsidRPr="00EC3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967" w:rsidRPr="00EC3AAD">
        <w:rPr>
          <w:rFonts w:ascii="Times New Roman" w:eastAsia="Calibri" w:hAnsi="Times New Roman" w:cs="Times New Roman"/>
          <w:sz w:val="28"/>
          <w:szCs w:val="28"/>
        </w:rPr>
        <w:t>«Мама лучше всех на свете»</w:t>
      </w:r>
      <w:r w:rsidRPr="00EC3AAD">
        <w:rPr>
          <w:rFonts w:ascii="Times New Roman" w:eastAsia="Calibri" w:hAnsi="Times New Roman" w:cs="Times New Roman"/>
          <w:sz w:val="28"/>
          <w:szCs w:val="28"/>
        </w:rPr>
        <w:t>,</w:t>
      </w:r>
      <w:r w:rsidR="00690967" w:rsidRPr="00EC3AAD">
        <w:rPr>
          <w:rFonts w:ascii="Times New Roman" w:eastAsia="Calibri" w:hAnsi="Times New Roman" w:cs="Times New Roman"/>
          <w:sz w:val="28"/>
          <w:szCs w:val="28"/>
        </w:rPr>
        <w:t xml:space="preserve"> « Книга лучший друг»</w:t>
      </w:r>
      <w:r w:rsidR="007F5EA0">
        <w:rPr>
          <w:rFonts w:ascii="Times New Roman" w:eastAsia="Calibri" w:hAnsi="Times New Roman" w:cs="Times New Roman"/>
          <w:sz w:val="28"/>
          <w:szCs w:val="28"/>
        </w:rPr>
        <w:t xml:space="preserve">.    </w:t>
      </w:r>
      <w:r w:rsidR="00E25F30">
        <w:rPr>
          <w:rFonts w:ascii="Times New Roman" w:eastAsia="Calibri" w:hAnsi="Times New Roman" w:cs="Times New Roman"/>
          <w:sz w:val="28"/>
          <w:szCs w:val="28"/>
        </w:rPr>
        <w:t>Хочу,</w:t>
      </w:r>
      <w:r w:rsidRPr="00EC3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C3AAD">
        <w:rPr>
          <w:rFonts w:ascii="Times New Roman" w:eastAsia="Calibri" w:hAnsi="Times New Roman" w:cs="Times New Roman"/>
          <w:sz w:val="28"/>
          <w:szCs w:val="28"/>
        </w:rPr>
        <w:t>остановится</w:t>
      </w:r>
      <w:r w:rsidR="00E25F3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C3AA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E25F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967" w:rsidRPr="00EC3AAD">
        <w:rPr>
          <w:rFonts w:ascii="Times New Roman" w:eastAsia="Calibri" w:hAnsi="Times New Roman" w:cs="Times New Roman"/>
          <w:sz w:val="28"/>
          <w:szCs w:val="28"/>
        </w:rPr>
        <w:t xml:space="preserve"> проек</w:t>
      </w:r>
      <w:r w:rsidRPr="00EC3AAD">
        <w:rPr>
          <w:rFonts w:ascii="Times New Roman" w:eastAsia="Calibri" w:hAnsi="Times New Roman" w:cs="Times New Roman"/>
          <w:sz w:val="28"/>
          <w:szCs w:val="28"/>
        </w:rPr>
        <w:t>те</w:t>
      </w:r>
      <w:r w:rsidR="00690967" w:rsidRPr="00EC3AAD">
        <w:rPr>
          <w:rFonts w:ascii="Times New Roman" w:eastAsia="Calibri" w:hAnsi="Times New Roman" w:cs="Times New Roman"/>
          <w:sz w:val="28"/>
          <w:szCs w:val="28"/>
        </w:rPr>
        <w:t xml:space="preserve"> « Книга лучший друг»</w:t>
      </w:r>
      <w:r w:rsidRPr="00EC3A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5F30" w:rsidRDefault="00E25F30" w:rsidP="00EC7C1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A2265" w:rsidRPr="00EC3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265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</w:t>
      </w:r>
      <w:r w:rsidR="007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конкретного проекта принимали</w:t>
      </w:r>
      <w:r w:rsidR="003A2265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внимание, что сегодняшний ребёнок с речевыми проблемами - это не только нарушения всех компонентов речевой системы, но и недоразвитие психических процессов, поэтому</w:t>
      </w:r>
      <w:r w:rsidR="007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использовали </w:t>
      </w:r>
      <w:r w:rsidR="003A2265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поэтапно</w:t>
      </w:r>
      <w:r w:rsidR="007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7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«совместное  обучение»</w:t>
      </w:r>
      <w:r w:rsidR="0035073D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2265" w:rsidRPr="00EC3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0967" w:rsidRPr="00E25F30" w:rsidRDefault="00E25F30" w:rsidP="00EC7C1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A2265" w:rsidRPr="00EC3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F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</w:t>
      </w: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этой проблемы очевидна.</w:t>
      </w:r>
      <w:r w:rsidR="00690967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Книга должна войти в мир ребенка как можно раньше, обогатить этот мир, сделать его интересным, полным н</w:t>
      </w:r>
      <w:r w:rsidR="001A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еобычайных открытий. </w:t>
      </w:r>
      <w:r w:rsidR="00690967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книгах заключено особое очарование, книги вызывают в нас наслаждение, они разговаривают с нами, дают нам добрый совет, они становятся живыми друзьями для нас.</w:t>
      </w:r>
      <w:r w:rsidR="0035073D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Исходя из актуальности проблемы, были </w:t>
      </w:r>
      <w:r w:rsidR="00690967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поставлены следующие </w:t>
      </w:r>
      <w:r w:rsidR="00690967" w:rsidRPr="00E25F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</w:t>
      </w:r>
      <w:r w:rsidR="00690967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5073D" w:rsidRPr="00EC3AAD" w:rsidRDefault="0035073D" w:rsidP="00EC7C10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62E35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90967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об изготовлении книг и профессиях людей;</w:t>
      </w:r>
    </w:p>
    <w:p w:rsidR="00690967" w:rsidRPr="00EC3AAD" w:rsidRDefault="0035073D" w:rsidP="00EC7C10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90967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у детей понимание того, что книга – основной источник знаний;</w:t>
      </w:r>
    </w:p>
    <w:p w:rsidR="00690967" w:rsidRPr="00EC3AAD" w:rsidRDefault="00690967" w:rsidP="00EC7C10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воспитывать бережное отношение дошкольников к книге и уважение к труду   взрослых, обучить правилам обращения с книгой;</w:t>
      </w:r>
    </w:p>
    <w:p w:rsidR="00690967" w:rsidRPr="00EC3AAD" w:rsidRDefault="00690967" w:rsidP="00EC7C10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поддерживать детскую инициативу, стремление к познавательной деятельности и самостоятельности в реализации творческих замыслов;</w:t>
      </w:r>
    </w:p>
    <w:p w:rsidR="00690967" w:rsidRPr="00EC3AAD" w:rsidRDefault="00690967" w:rsidP="00EC7C10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развивать память, внимание, коммуникативные навыки;</w:t>
      </w:r>
    </w:p>
    <w:p w:rsidR="00690967" w:rsidRPr="00EC3AAD" w:rsidRDefault="00690967" w:rsidP="00EC7C10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A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и активизировать словарный запас по данной лексической теме;</w:t>
      </w:r>
    </w:p>
    <w:p w:rsidR="00690967" w:rsidRPr="00EC3AAD" w:rsidRDefault="00690967" w:rsidP="00EC7C10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proofErr w:type="gramStart"/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 словаря</w:t>
      </w:r>
      <w:proofErr w:type="gramEnd"/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активной речи, в процессе бесед, рассказов, упражнений по данной лексической теме;</w:t>
      </w:r>
    </w:p>
    <w:p w:rsidR="00690967" w:rsidRPr="00EC3AAD" w:rsidRDefault="00690967" w:rsidP="00EC7C10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привлекать родителей к работе по приобщению дошкольников к художественной литературе;</w:t>
      </w:r>
    </w:p>
    <w:p w:rsidR="009567F2" w:rsidRPr="00EC3AAD" w:rsidRDefault="0035073D" w:rsidP="00EC7C10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Далее </w:t>
      </w:r>
      <w:r w:rsidR="002F76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планировали предполагаемые </w:t>
      </w:r>
      <w:r w:rsidR="009567F2" w:rsidRPr="00EC3A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результаты:</w:t>
      </w:r>
    </w:p>
    <w:p w:rsidR="009567F2" w:rsidRPr="00EC3AAD" w:rsidRDefault="0035073D" w:rsidP="00EC7C10">
      <w:pPr>
        <w:shd w:val="clear" w:color="auto" w:fill="FFFFFF"/>
        <w:spacing w:before="4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567F2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интереса детей к </w:t>
      </w:r>
      <w:r w:rsidR="002F76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книгам, </w:t>
      </w:r>
      <w:r w:rsidR="009567F2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чтению и художественной литературе.</w:t>
      </w:r>
    </w:p>
    <w:p w:rsidR="009567F2" w:rsidRPr="00EC3AAD" w:rsidRDefault="0035073D" w:rsidP="00EC7C10">
      <w:pPr>
        <w:shd w:val="clear" w:color="auto" w:fill="FFFFFF"/>
        <w:spacing w:before="4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9567F2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Обогащение словаря, развитие лексико-грамматического строя, связной речи детей.</w:t>
      </w:r>
    </w:p>
    <w:p w:rsidR="009567F2" w:rsidRPr="00EC3AAD" w:rsidRDefault="0035073D" w:rsidP="00EC7C10">
      <w:pPr>
        <w:shd w:val="clear" w:color="auto" w:fill="FFFFFF"/>
        <w:spacing w:before="4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9567F2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уровня развития речи детей.</w:t>
      </w:r>
    </w:p>
    <w:p w:rsidR="009567F2" w:rsidRPr="00EC3AAD" w:rsidRDefault="0035073D" w:rsidP="00EC7C10">
      <w:pPr>
        <w:shd w:val="clear" w:color="auto" w:fill="FFFFFF"/>
        <w:spacing w:before="4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9567F2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Активное участие родителей в жизни детского сада.</w:t>
      </w:r>
    </w:p>
    <w:p w:rsidR="009567F2" w:rsidRPr="00EC3AAD" w:rsidRDefault="0035073D" w:rsidP="00EC7C10">
      <w:pPr>
        <w:shd w:val="clear" w:color="auto" w:fill="FFFFFF"/>
        <w:spacing w:before="4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9567F2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Положительное отношение родител</w:t>
      </w:r>
      <w:r w:rsidR="002F76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к </w:t>
      </w:r>
      <w:r w:rsidR="009567F2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совместной деятельности с педагогами.</w:t>
      </w:r>
    </w:p>
    <w:p w:rsidR="009567F2" w:rsidRPr="00EC3AAD" w:rsidRDefault="0035073D" w:rsidP="00EC7C10">
      <w:pPr>
        <w:shd w:val="clear" w:color="auto" w:fill="FFFFFF"/>
        <w:spacing w:before="4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9567F2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Возрождение </w:t>
      </w:r>
      <w:r w:rsidR="002F76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9567F2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кругу семьи чтение книг, изготовление разнообразных поделок и другие виды деятельности </w:t>
      </w:r>
      <w:proofErr w:type="gramStart"/>
      <w:r w:rsidR="009567F2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совместная</w:t>
      </w:r>
      <w:proofErr w:type="gramEnd"/>
      <w:r w:rsidR="009567F2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деятельность, ребенок – равный участник)</w:t>
      </w: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Вся работа осуществлялась поэтапно.</w:t>
      </w:r>
    </w:p>
    <w:p w:rsidR="002F760B" w:rsidRDefault="00E25F30" w:rsidP="00EC7C1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1-</w:t>
      </w:r>
      <w:r w:rsidR="009567F2" w:rsidRPr="00EC3AAD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="009567F2" w:rsidRPr="00EC3AAD">
        <w:rPr>
          <w:rFonts w:ascii="Times New Roman" w:hAnsi="Times New Roman" w:cs="Times New Roman"/>
          <w:sz w:val="28"/>
          <w:szCs w:val="28"/>
        </w:rPr>
        <w:t xml:space="preserve"> - </w:t>
      </w:r>
      <w:r w:rsidR="009567F2" w:rsidRPr="00EC3AAD">
        <w:rPr>
          <w:rFonts w:ascii="Times New Roman" w:hAnsi="Times New Roman" w:cs="Times New Roman"/>
          <w:b/>
          <w:sz w:val="28"/>
          <w:szCs w:val="28"/>
        </w:rPr>
        <w:t>о</w:t>
      </w:r>
      <w:r w:rsidR="009567F2" w:rsidRPr="00EC3AAD">
        <w:rPr>
          <w:rFonts w:ascii="Times New Roman" w:hAnsi="Times New Roman" w:cs="Times New Roman"/>
          <w:b/>
          <w:iCs/>
          <w:sz w:val="28"/>
          <w:szCs w:val="28"/>
        </w:rPr>
        <w:t>пределение проблемы</w:t>
      </w:r>
      <w:r w:rsidR="009567F2" w:rsidRPr="00EC3AA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567F2" w:rsidRPr="00EC3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7F2" w:rsidRPr="00EC3AAD">
        <w:rPr>
          <w:rFonts w:ascii="Times New Roman" w:hAnsi="Times New Roman" w:cs="Times New Roman"/>
          <w:sz w:val="28"/>
          <w:szCs w:val="28"/>
        </w:rPr>
        <w:t>На этом этапе мы выбирали тему, исходя из интересов детей, актуальную и интересную для всех предполагаемых участников проекта</w:t>
      </w:r>
      <w:r w:rsidR="002F7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F760B">
        <w:rPr>
          <w:rFonts w:ascii="Times New Roman" w:eastAsia="Calibri" w:hAnsi="Times New Roman" w:cs="Times New Roman"/>
          <w:sz w:val="28"/>
          <w:szCs w:val="28"/>
        </w:rPr>
        <w:t>Мы</w:t>
      </w:r>
      <w:proofErr w:type="gramEnd"/>
      <w:r w:rsidR="002F760B">
        <w:rPr>
          <w:rFonts w:ascii="Times New Roman" w:eastAsia="Calibri" w:hAnsi="Times New Roman" w:cs="Times New Roman"/>
          <w:sz w:val="28"/>
          <w:szCs w:val="28"/>
        </w:rPr>
        <w:t xml:space="preserve"> использовали, один </w:t>
      </w:r>
      <w:r w:rsidR="009567F2" w:rsidRPr="00EC3AAD">
        <w:rPr>
          <w:rFonts w:ascii="Times New Roman" w:eastAsia="Calibri" w:hAnsi="Times New Roman" w:cs="Times New Roman"/>
          <w:sz w:val="28"/>
          <w:szCs w:val="28"/>
        </w:rPr>
        <w:t xml:space="preserve">из наиболее эффективных способов введения в тему связан с моделями «трех вопросов». </w:t>
      </w:r>
    </w:p>
    <w:p w:rsidR="00742FC8" w:rsidRPr="00EC3AAD" w:rsidRDefault="009567F2" w:rsidP="002F7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AAD">
        <w:rPr>
          <w:rFonts w:ascii="Times New Roman" w:eastAsia="Calibri" w:hAnsi="Times New Roman" w:cs="Times New Roman"/>
          <w:sz w:val="28"/>
          <w:szCs w:val="28"/>
        </w:rPr>
        <w:t>Суть этой модели заключается в том, что мы задавали детям три вопроса: Что мы знаем? Что мы хотим узнать? Как узнаем об этом? По мере того, как дети отвечали на вопросы, их ответы записывались. Ответы определяли задачи и направления познавательной деятельности. Таким образом, дети участвовали в общем планировании предстоящей деятельности.</w:t>
      </w:r>
    </w:p>
    <w:p w:rsidR="00742FC8" w:rsidRPr="00EC3AAD" w:rsidRDefault="00E25F30" w:rsidP="00EC7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2-</w:t>
      </w:r>
      <w:r w:rsidR="009567F2" w:rsidRPr="00EC3AAD">
        <w:rPr>
          <w:rFonts w:ascii="Times New Roman" w:hAnsi="Times New Roman" w:cs="Times New Roman"/>
          <w:sz w:val="28"/>
          <w:szCs w:val="28"/>
          <w:u w:val="single"/>
        </w:rPr>
        <w:t xml:space="preserve"> этап –</w:t>
      </w:r>
      <w:r w:rsidR="009567F2" w:rsidRPr="00EC3AAD">
        <w:rPr>
          <w:rFonts w:ascii="Times New Roman" w:hAnsi="Times New Roman" w:cs="Times New Roman"/>
          <w:sz w:val="28"/>
          <w:szCs w:val="28"/>
        </w:rPr>
        <w:t xml:space="preserve">  </w:t>
      </w:r>
      <w:r w:rsidR="009567F2" w:rsidRPr="00EC3AAD">
        <w:rPr>
          <w:rFonts w:ascii="Times New Roman" w:hAnsi="Times New Roman" w:cs="Times New Roman"/>
          <w:b/>
          <w:sz w:val="28"/>
          <w:szCs w:val="28"/>
        </w:rPr>
        <w:t>сбор сведений.</w:t>
      </w:r>
      <w:r w:rsidR="009567F2" w:rsidRPr="00EC3AAD">
        <w:rPr>
          <w:rFonts w:ascii="Times New Roman" w:hAnsi="Times New Roman" w:cs="Times New Roman"/>
          <w:sz w:val="28"/>
          <w:szCs w:val="28"/>
        </w:rPr>
        <w:t xml:space="preserve"> Здесь создавались условия для реализации познавательной деятельности детей: подбор соответствующего материала; встречи со специалистами и родителями; организация экскурсий и т.д. В учебном плане отражались все интересы детей, последовательность мероприятий. Большую роль отводили участию родителей в проектах.</w:t>
      </w:r>
    </w:p>
    <w:p w:rsidR="00E25F30" w:rsidRDefault="00E25F30" w:rsidP="00EC7C10">
      <w:pPr>
        <w:shd w:val="clear" w:color="auto" w:fill="FFFFFF"/>
        <w:spacing w:before="150" w:after="15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3-</w:t>
      </w:r>
      <w:r w:rsidR="009567F2" w:rsidRPr="00EC3A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этап</w:t>
      </w:r>
      <w:r w:rsidR="009567F2" w:rsidRPr="00EC3AA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567F2" w:rsidRPr="00EC3AAD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9567F2" w:rsidRPr="00EC3AA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оиск </w:t>
      </w:r>
      <w:proofErr w:type="gramStart"/>
      <w:r w:rsidR="009567F2" w:rsidRPr="00EC3AAD">
        <w:rPr>
          <w:rFonts w:ascii="Times New Roman" w:eastAsia="Calibri" w:hAnsi="Times New Roman" w:cs="Times New Roman"/>
          <w:b/>
          <w:iCs/>
          <w:sz w:val="28"/>
          <w:szCs w:val="28"/>
        </w:rPr>
        <w:t>путей  реализации</w:t>
      </w:r>
      <w:proofErr w:type="gramEnd"/>
      <w:r w:rsidR="009567F2" w:rsidRPr="00EC3AA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проекта</w:t>
      </w:r>
      <w:r w:rsidR="009567F2" w:rsidRPr="00EC3AAD">
        <w:rPr>
          <w:rFonts w:ascii="Times New Roman" w:eastAsia="Calibri" w:hAnsi="Times New Roman" w:cs="Times New Roman"/>
          <w:sz w:val="28"/>
          <w:szCs w:val="28"/>
        </w:rPr>
        <w:t xml:space="preserve">. На данном этапе мы помогали детям выбрать наиболее </w:t>
      </w:r>
      <w:proofErr w:type="gramStart"/>
      <w:r w:rsidR="009567F2" w:rsidRPr="00EC3AAD">
        <w:rPr>
          <w:rFonts w:ascii="Times New Roman" w:eastAsia="Calibri" w:hAnsi="Times New Roman" w:cs="Times New Roman"/>
          <w:sz w:val="28"/>
          <w:szCs w:val="28"/>
        </w:rPr>
        <w:t>интересные  для</w:t>
      </w:r>
      <w:proofErr w:type="gramEnd"/>
      <w:r w:rsidR="009567F2" w:rsidRPr="00EC3AAD">
        <w:rPr>
          <w:rFonts w:ascii="Times New Roman" w:eastAsia="Calibri" w:hAnsi="Times New Roman" w:cs="Times New Roman"/>
          <w:sz w:val="28"/>
          <w:szCs w:val="28"/>
        </w:rPr>
        <w:t xml:space="preserve"> них формы работы. Обязательно задавались детям вопросы: «Почему именно так они собираются действовать?», «Что именно они хотят получить?», «Что 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необходимо для этого проекта?</w:t>
      </w:r>
    </w:p>
    <w:p w:rsidR="009567F2" w:rsidRPr="00EC3AAD" w:rsidRDefault="00F43F92" w:rsidP="00EC7C10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Реализация проекта </w:t>
      </w:r>
      <w:r w:rsidR="009567F2" w:rsidRPr="00EC3A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осуществлялась через:</w:t>
      </w:r>
    </w:p>
    <w:p w:rsidR="009567F2" w:rsidRPr="00EC3AAD" w:rsidRDefault="00E25F30" w:rsidP="00EC7C10">
      <w:pPr>
        <w:shd w:val="clear" w:color="auto" w:fill="FFFFFF"/>
        <w:spacing w:before="4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A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67F2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</w:t>
      </w:r>
      <w:r w:rsidR="001A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образовательную деятельность</w:t>
      </w:r>
    </w:p>
    <w:p w:rsidR="009567F2" w:rsidRPr="00EC3AAD" w:rsidRDefault="00E25F30" w:rsidP="00EC7C10">
      <w:pPr>
        <w:shd w:val="clear" w:color="auto" w:fill="FFFFFF"/>
        <w:spacing w:before="4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1A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67F2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Совместную</w:t>
      </w:r>
      <w:r w:rsidR="001A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педагогов и детей</w:t>
      </w:r>
    </w:p>
    <w:p w:rsidR="009567F2" w:rsidRPr="00EC3AAD" w:rsidRDefault="00E25F30" w:rsidP="00EC7C10">
      <w:pPr>
        <w:shd w:val="clear" w:color="auto" w:fill="FFFFFF"/>
        <w:spacing w:before="4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1A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Работу педагогов с родителями</w:t>
      </w:r>
    </w:p>
    <w:p w:rsidR="009567F2" w:rsidRPr="00EC3AAD" w:rsidRDefault="00E25F30" w:rsidP="00EC7C10">
      <w:pPr>
        <w:shd w:val="clear" w:color="auto" w:fill="FFFFFF"/>
        <w:spacing w:before="4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1A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67F2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</w:t>
      </w:r>
      <w:r w:rsidR="001A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предметно-развивающей среды</w:t>
      </w:r>
    </w:p>
    <w:p w:rsidR="009567F2" w:rsidRPr="00EC3AAD" w:rsidRDefault="00E25F30" w:rsidP="00EC7C10">
      <w:pPr>
        <w:shd w:val="clear" w:color="auto" w:fill="FFFFFF"/>
        <w:spacing w:before="4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1A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67F2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Совместную свободную</w:t>
      </w:r>
      <w:r w:rsidR="001A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детей и родителей</w:t>
      </w:r>
    </w:p>
    <w:p w:rsidR="009567F2" w:rsidRPr="00EC3AAD" w:rsidRDefault="00E25F30" w:rsidP="00EC7C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4-</w:t>
      </w:r>
      <w:r w:rsidR="009567F2" w:rsidRPr="00EC3AAD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="009567F2" w:rsidRPr="00EC3AAD">
        <w:rPr>
          <w:rFonts w:ascii="Times New Roman" w:hAnsi="Times New Roman" w:cs="Times New Roman"/>
          <w:sz w:val="28"/>
          <w:szCs w:val="28"/>
        </w:rPr>
        <w:t xml:space="preserve"> – </w:t>
      </w:r>
      <w:r w:rsidR="009567F2" w:rsidRPr="00EC3AAD">
        <w:rPr>
          <w:rFonts w:ascii="Times New Roman" w:hAnsi="Times New Roman" w:cs="Times New Roman"/>
          <w:b/>
          <w:iCs/>
          <w:sz w:val="28"/>
          <w:szCs w:val="28"/>
        </w:rPr>
        <w:t>этап организации работы над проектом</w:t>
      </w:r>
      <w:r w:rsidR="00B535FD" w:rsidRPr="00EC3AAD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B535FD" w:rsidRPr="00EC3AAD" w:rsidRDefault="00B535FD" w:rsidP="00EC7C1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AAD">
        <w:rPr>
          <w:rFonts w:ascii="Times New Roman" w:eastAsia="Calibri" w:hAnsi="Times New Roman" w:cs="Times New Roman"/>
          <w:sz w:val="28"/>
          <w:szCs w:val="28"/>
        </w:rPr>
        <w:t xml:space="preserve">Реализация проекта происходила через разные виды детской деятельности: творческую, экспериментальную, продуктивную и т.д., которые способствовали формированию у детей специфических знаний в разных областях изучаемой </w:t>
      </w:r>
      <w:r w:rsidRPr="00EC3AAD">
        <w:rPr>
          <w:rFonts w:ascii="Times New Roman" w:eastAsia="Calibri" w:hAnsi="Times New Roman" w:cs="Times New Roman"/>
          <w:sz w:val="28"/>
          <w:szCs w:val="28"/>
        </w:rPr>
        <w:lastRenderedPageBreak/>
        <w:t>темы. При работе над проектом дети учились использовать полученные сведения для создания нового продукта.   После завершения работы детям была дана возможность предъявить результат окружающим.</w:t>
      </w:r>
      <w:r w:rsidRPr="00EC3AAD">
        <w:rPr>
          <w:rFonts w:ascii="Times New Roman" w:eastAsia="Calibri" w:hAnsi="Times New Roman" w:cs="Times New Roman"/>
          <w:sz w:val="28"/>
          <w:szCs w:val="28"/>
        </w:rPr>
        <w:tab/>
      </w:r>
    </w:p>
    <w:p w:rsidR="00B535FD" w:rsidRPr="00EC3AAD" w:rsidRDefault="00E25F30" w:rsidP="00EC7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5-</w:t>
      </w:r>
      <w:r w:rsidR="00B535FD" w:rsidRPr="00EC3AAD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="00B535FD" w:rsidRPr="00EC3AAD">
        <w:rPr>
          <w:rFonts w:ascii="Times New Roman" w:hAnsi="Times New Roman" w:cs="Times New Roman"/>
          <w:sz w:val="28"/>
          <w:szCs w:val="28"/>
        </w:rPr>
        <w:t xml:space="preserve"> – </w:t>
      </w:r>
      <w:r w:rsidR="00B535FD" w:rsidRPr="00EC3AAD">
        <w:rPr>
          <w:rFonts w:ascii="Times New Roman" w:hAnsi="Times New Roman" w:cs="Times New Roman"/>
          <w:b/>
          <w:sz w:val="28"/>
          <w:szCs w:val="28"/>
        </w:rPr>
        <w:t>презентация проекта</w:t>
      </w:r>
      <w:r w:rsidR="00B535FD" w:rsidRPr="00EC3AAD">
        <w:rPr>
          <w:rFonts w:ascii="Times New Roman" w:hAnsi="Times New Roman" w:cs="Times New Roman"/>
          <w:sz w:val="28"/>
          <w:szCs w:val="28"/>
        </w:rPr>
        <w:t>. Детям были созданы условия для того, чтобы они имели возможность рассказать о своей работе, испытать чувство компетенции, гордости за достижения, осмыслить результаты деятельности.   Дети презентовали свой проект в виде «Книжки –малышки» изготовленной совместно с родителями.</w:t>
      </w:r>
    </w:p>
    <w:p w:rsidR="00B535FD" w:rsidRPr="00EC3AAD" w:rsidRDefault="00B535FD" w:rsidP="00EC7C1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Итоги проекта «Книга-лучший друг».</w:t>
      </w:r>
    </w:p>
    <w:p w:rsidR="00B535FD" w:rsidRPr="00E25F30" w:rsidRDefault="00EC3AAD" w:rsidP="00EC7C1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 w:rsidRPr="00E25F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После </w:t>
      </w:r>
      <w:r w:rsidR="00B535FD" w:rsidRPr="00E25F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проекта</w:t>
      </w:r>
      <w:proofErr w:type="gramEnd"/>
      <w:r w:rsidRPr="00E25F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дети </w:t>
      </w:r>
      <w:r w:rsidR="00B535FD" w:rsidRPr="00E25F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узнали:</w:t>
      </w:r>
    </w:p>
    <w:p w:rsidR="00B535FD" w:rsidRPr="00EC3AAD" w:rsidRDefault="00B535FD" w:rsidP="00EC7C10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разнооб</w:t>
      </w:r>
      <w:r w:rsidR="001A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разии книг, жанрах произведений</w:t>
      </w:r>
    </w:p>
    <w:p w:rsidR="00B535FD" w:rsidRPr="00EC3AAD" w:rsidRDefault="00B535FD" w:rsidP="00EC7C10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узнали историю пр</w:t>
      </w:r>
      <w:r w:rsidR="001A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оисхождения и изготовления книг</w:t>
      </w:r>
    </w:p>
    <w:p w:rsidR="00B535FD" w:rsidRPr="00EC3AAD" w:rsidRDefault="00B535FD" w:rsidP="00EC7C10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профессиях библиотекаря, п</w:t>
      </w:r>
      <w:r w:rsidR="001A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исателя, художника-иллюстратора</w:t>
      </w:r>
    </w:p>
    <w:p w:rsidR="00B535FD" w:rsidRPr="00EC3AAD" w:rsidRDefault="001A77A9" w:rsidP="00EC7C10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правила общения с книгой</w:t>
      </w:r>
    </w:p>
    <w:p w:rsidR="00EC3AAD" w:rsidRPr="00EC3AAD" w:rsidRDefault="00EC3AAD" w:rsidP="00EC7C10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535FD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обогатилс</w:t>
      </w:r>
      <w:r w:rsidR="001A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и расширился словарный запас по данной </w:t>
      </w:r>
      <w:proofErr w:type="gramStart"/>
      <w:r w:rsidR="001A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лексической  теме</w:t>
      </w:r>
      <w:proofErr w:type="gramEnd"/>
      <w:r w:rsidR="00B535FD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EC3AAD" w:rsidRPr="00EC3AAD" w:rsidRDefault="00EC3AAD" w:rsidP="00EC7C10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535FD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стали</w:t>
      </w:r>
      <w:r w:rsidR="001A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бережнее относиться к книгам</w:t>
      </w:r>
      <w:r w:rsidR="00B535FD" w:rsidRPr="00EC3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35FD" w:rsidRPr="00EC3AAD" w:rsidRDefault="00E25F30" w:rsidP="00EC7C10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535FD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легко вписывается в систему проектной деятельности интеграция, поэтому включила в логопедическую работу небольшие содержательные фрагменты разных видов деятельности: рисование, лепка, конструирова</w:t>
      </w:r>
      <w:r w:rsidR="0035073D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ние. </w:t>
      </w:r>
      <w:r w:rsidR="00B535FD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535FD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эффективности в </w:t>
      </w:r>
      <w:proofErr w:type="spellStart"/>
      <w:r w:rsidR="00B535FD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B535FD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и коррекционно-развивающей работе стало возможным, благодаря взаимодействию всех участников педагогического процесса и в совместном решении образовательных, воспитательных и коррекционных задач с использованием метода проектов.</w:t>
      </w:r>
    </w:p>
    <w:p w:rsidR="00BD43F3" w:rsidRPr="00EC3AAD" w:rsidRDefault="00BD43F3" w:rsidP="00EC7C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работы по реализации технологии метода проектов добились следующих результатов:</w:t>
      </w:r>
    </w:p>
    <w:p w:rsidR="00BD43F3" w:rsidRPr="00EC3AAD" w:rsidRDefault="00BD43F3" w:rsidP="00EC7C1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3A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воспитанники:</w:t>
      </w:r>
    </w:p>
    <w:p w:rsidR="00BB06E0" w:rsidRDefault="00BD43F3" w:rsidP="00EC7C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06E0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обогащена, уточнена и активизирована лексика по теме проекта</w:t>
      </w:r>
    </w:p>
    <w:p w:rsidR="00BD43F3" w:rsidRPr="00EC3AAD" w:rsidRDefault="00BB06E0" w:rsidP="00EC7C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3F3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обрели навыки исследовательской деятельности;</w:t>
      </w:r>
    </w:p>
    <w:p w:rsidR="00BD43F3" w:rsidRPr="00EC3AAD" w:rsidRDefault="00BD43F3" w:rsidP="00EC7C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проявляют активный интерес к предложенной деятельности;</w:t>
      </w:r>
    </w:p>
    <w:p w:rsidR="00BD43F3" w:rsidRPr="00EC3AAD" w:rsidRDefault="00BD43F3" w:rsidP="00EC7C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включаются в процесс познания;</w:t>
      </w:r>
    </w:p>
    <w:p w:rsidR="00BD43F3" w:rsidRPr="00EC3AAD" w:rsidRDefault="00BD43F3" w:rsidP="00EC7C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проявляют эмоциональную заинтересованность к совместной проектной деятельности;</w:t>
      </w:r>
    </w:p>
    <w:p w:rsidR="00BD43F3" w:rsidRPr="00EC3AAD" w:rsidRDefault="00BD43F3" w:rsidP="00EC7C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развиты коммуникативные способности, отсутствует барьер общения.</w:t>
      </w:r>
    </w:p>
    <w:p w:rsidR="00BD43F3" w:rsidRPr="00EC3AAD" w:rsidRDefault="00BD43F3" w:rsidP="00EC7C1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3A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родители:</w:t>
      </w:r>
    </w:p>
    <w:p w:rsidR="00BD43F3" w:rsidRPr="00EC3AAD" w:rsidRDefault="00BD43F3" w:rsidP="00EC7C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-  активно взаимодействуют</w:t>
      </w:r>
      <w:r w:rsidR="00BB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ребёнком и с педагогами в рамках проектной деятельности</w:t>
      </w:r>
      <w:r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43F3" w:rsidRPr="00EC3AAD" w:rsidRDefault="00BD43F3" w:rsidP="00EC7C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установились партнёрские отношения с семьями воспитанников;</w:t>
      </w:r>
    </w:p>
    <w:p w:rsidR="00BD43F3" w:rsidRPr="00EC3AAD" w:rsidRDefault="00BD43F3" w:rsidP="00EC7C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-  с желанием и интересом участвовали в жизни группы, ДОУ.</w:t>
      </w:r>
    </w:p>
    <w:p w:rsidR="00970943" w:rsidRDefault="00E25F30" w:rsidP="00EC7C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B535FD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деятельности доказывают,</w:t>
      </w:r>
      <w:r w:rsidR="00BB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CF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06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реимущества </w:t>
      </w:r>
      <w:r w:rsidR="00CF0D0F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</w:t>
      </w:r>
      <w:r w:rsidR="00CF0D0F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</w:t>
      </w:r>
      <w:r w:rsidR="00EC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учителя-логопеда</w:t>
      </w:r>
      <w:r w:rsidR="00BB0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</w:t>
      </w:r>
      <w:r w:rsidR="00CF0D0F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</w:t>
      </w:r>
      <w:r w:rsidR="00EC7C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ительном снижении</w:t>
      </w:r>
      <w:r w:rsidR="00CF0D0F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преобладающей а</w:t>
      </w:r>
      <w:r w:rsidR="00EC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ктивности взрослого, возможности </w:t>
      </w:r>
      <w:r w:rsidR="00CF0D0F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и обучения</w:t>
      </w:r>
      <w:r w:rsidR="00BB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совместную активную деятельность взрослого и ребенка.</w:t>
      </w:r>
      <w:r w:rsidR="00CF0D0F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Предоставление дошкольнику возможности самостоятельности, сотрудничества, сотворчества на равных, интеллектуального и творческого саморазвития, что соответствует</w:t>
      </w:r>
      <w:r w:rsidR="002B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критериям </w:t>
      </w:r>
      <w:r w:rsidR="009F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</w:t>
      </w:r>
      <w:bookmarkStart w:id="0" w:name="_GoBack"/>
      <w:bookmarkEnd w:id="0"/>
      <w:r w:rsidR="00CF0D0F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воспитания</w:t>
      </w:r>
      <w:r w:rsidR="00BB0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2265" w:rsidRPr="00E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5B15" w:rsidRPr="00780369" w:rsidRDefault="00A05B15" w:rsidP="004F4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8036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62E35" w:rsidRPr="00780369" w:rsidRDefault="00F62E35" w:rsidP="00EC7C10">
      <w:pPr>
        <w:rPr>
          <w:rFonts w:ascii="Times New Roman" w:hAnsi="Times New Roman" w:cs="Times New Roman"/>
          <w:b/>
          <w:sz w:val="28"/>
          <w:szCs w:val="28"/>
        </w:rPr>
      </w:pPr>
    </w:p>
    <w:sectPr w:rsidR="00F62E35" w:rsidRPr="00780369" w:rsidSect="00104AD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6555"/>
    <w:multiLevelType w:val="multilevel"/>
    <w:tmpl w:val="51DE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30779"/>
    <w:multiLevelType w:val="multilevel"/>
    <w:tmpl w:val="AAD8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B02D5"/>
    <w:multiLevelType w:val="multilevel"/>
    <w:tmpl w:val="9708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D"/>
    <w:rsid w:val="00063532"/>
    <w:rsid w:val="00075DB0"/>
    <w:rsid w:val="00104ADE"/>
    <w:rsid w:val="0013711C"/>
    <w:rsid w:val="001A77A9"/>
    <w:rsid w:val="001F4E1F"/>
    <w:rsid w:val="002379E7"/>
    <w:rsid w:val="002B1A64"/>
    <w:rsid w:val="002B28B6"/>
    <w:rsid w:val="002F22D8"/>
    <w:rsid w:val="002F760B"/>
    <w:rsid w:val="0032059C"/>
    <w:rsid w:val="00322B89"/>
    <w:rsid w:val="0035073D"/>
    <w:rsid w:val="003A2265"/>
    <w:rsid w:val="003B605B"/>
    <w:rsid w:val="00450B10"/>
    <w:rsid w:val="004F4957"/>
    <w:rsid w:val="005F153F"/>
    <w:rsid w:val="006175BA"/>
    <w:rsid w:val="00654B18"/>
    <w:rsid w:val="00690967"/>
    <w:rsid w:val="006E26EE"/>
    <w:rsid w:val="00707D9F"/>
    <w:rsid w:val="00742FC8"/>
    <w:rsid w:val="00780369"/>
    <w:rsid w:val="00783C80"/>
    <w:rsid w:val="007F5EA0"/>
    <w:rsid w:val="008B5A2A"/>
    <w:rsid w:val="00915A57"/>
    <w:rsid w:val="0093470D"/>
    <w:rsid w:val="009567F2"/>
    <w:rsid w:val="00970943"/>
    <w:rsid w:val="009F23A4"/>
    <w:rsid w:val="00A05B15"/>
    <w:rsid w:val="00B535FD"/>
    <w:rsid w:val="00BB06E0"/>
    <w:rsid w:val="00BD43F3"/>
    <w:rsid w:val="00C81AAE"/>
    <w:rsid w:val="00CF0D0F"/>
    <w:rsid w:val="00CF512F"/>
    <w:rsid w:val="00D41802"/>
    <w:rsid w:val="00D979F8"/>
    <w:rsid w:val="00DF238D"/>
    <w:rsid w:val="00E25F30"/>
    <w:rsid w:val="00EC3AAD"/>
    <w:rsid w:val="00EC7C10"/>
    <w:rsid w:val="00EE0AC2"/>
    <w:rsid w:val="00F43F92"/>
    <w:rsid w:val="00F62E35"/>
    <w:rsid w:val="00F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E3D0"/>
  <w15:docId w15:val="{C8BF0472-85A1-4DAA-9C2E-58697AFC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9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4ADE"/>
    <w:rPr>
      <w:color w:val="0000FF" w:themeColor="hyperlink"/>
      <w:u w:val="single"/>
    </w:rPr>
  </w:style>
  <w:style w:type="paragraph" w:customStyle="1" w:styleId="p5">
    <w:name w:val="p5"/>
    <w:basedOn w:val="a"/>
    <w:rsid w:val="0091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B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zarova.lana19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0A0D3-1A94-49EF-85BC-8AD7146D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Андрей</cp:lastModifiedBy>
  <cp:revision>13</cp:revision>
  <cp:lastPrinted>2019-11-21T16:04:00Z</cp:lastPrinted>
  <dcterms:created xsi:type="dcterms:W3CDTF">2017-06-06T05:59:00Z</dcterms:created>
  <dcterms:modified xsi:type="dcterms:W3CDTF">2019-11-21T17:07:00Z</dcterms:modified>
</cp:coreProperties>
</file>