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C5" w:rsidRDefault="004E37C5" w:rsidP="007A7320"/>
    <w:p w:rsidR="004E37C5" w:rsidRDefault="004E37C5" w:rsidP="007A7320"/>
    <w:p w:rsidR="004E37C5" w:rsidRDefault="004E37C5" w:rsidP="007A7320"/>
    <w:p w:rsidR="004E37C5" w:rsidRDefault="004E37C5" w:rsidP="007A7320"/>
    <w:p w:rsidR="004E37C5" w:rsidRDefault="004E37C5" w:rsidP="007A7320"/>
    <w:p w:rsidR="004E37C5" w:rsidRDefault="004E37C5" w:rsidP="007A7320"/>
    <w:p w:rsidR="004E37C5" w:rsidRDefault="004E37C5" w:rsidP="007A7320">
      <w:pPr>
        <w:rPr>
          <w:sz w:val="48"/>
          <w:szCs w:val="48"/>
        </w:rPr>
      </w:pPr>
    </w:p>
    <w:p w:rsidR="004E37C5" w:rsidRDefault="004E37C5" w:rsidP="007A7320">
      <w:pPr>
        <w:rPr>
          <w:sz w:val="48"/>
          <w:szCs w:val="48"/>
        </w:rPr>
      </w:pPr>
    </w:p>
    <w:p w:rsidR="004E37C5" w:rsidRDefault="004E37C5" w:rsidP="007A7320">
      <w:pPr>
        <w:rPr>
          <w:sz w:val="48"/>
          <w:szCs w:val="48"/>
        </w:rPr>
      </w:pPr>
    </w:p>
    <w:p w:rsidR="004E37C5" w:rsidRDefault="004E37C5" w:rsidP="007A7320">
      <w:pPr>
        <w:rPr>
          <w:sz w:val="48"/>
          <w:szCs w:val="48"/>
        </w:rPr>
      </w:pPr>
    </w:p>
    <w:p w:rsidR="004E37C5" w:rsidRDefault="004E37C5" w:rsidP="004E37C5">
      <w:pPr>
        <w:jc w:val="center"/>
        <w:rPr>
          <w:sz w:val="48"/>
          <w:szCs w:val="48"/>
        </w:rPr>
      </w:pPr>
      <w:r>
        <w:rPr>
          <w:sz w:val="48"/>
          <w:szCs w:val="48"/>
        </w:rPr>
        <w:t>Праздник «Мы на Волге живём»</w:t>
      </w:r>
    </w:p>
    <w:p w:rsidR="004E37C5" w:rsidRDefault="004E37C5" w:rsidP="004E37C5">
      <w:pPr>
        <w:jc w:val="center"/>
        <w:rPr>
          <w:sz w:val="48"/>
          <w:szCs w:val="48"/>
        </w:rPr>
      </w:pPr>
      <w:r>
        <w:rPr>
          <w:sz w:val="48"/>
          <w:szCs w:val="48"/>
        </w:rPr>
        <w:t>(История моей малой родины)</w:t>
      </w:r>
    </w:p>
    <w:p w:rsidR="004E37C5" w:rsidRDefault="004E37C5" w:rsidP="004E37C5">
      <w:pPr>
        <w:jc w:val="right"/>
        <w:rPr>
          <w:sz w:val="32"/>
          <w:szCs w:val="32"/>
        </w:rPr>
      </w:pPr>
      <w:r w:rsidRPr="004E37C5">
        <w:rPr>
          <w:sz w:val="32"/>
          <w:szCs w:val="32"/>
        </w:rPr>
        <w:t xml:space="preserve">Учитель русского языка </w:t>
      </w:r>
    </w:p>
    <w:p w:rsidR="004E37C5" w:rsidRDefault="004E37C5" w:rsidP="004E37C5">
      <w:pPr>
        <w:jc w:val="right"/>
        <w:rPr>
          <w:sz w:val="32"/>
          <w:szCs w:val="32"/>
        </w:rPr>
      </w:pPr>
      <w:r w:rsidRPr="004E37C5">
        <w:rPr>
          <w:sz w:val="32"/>
          <w:szCs w:val="32"/>
        </w:rPr>
        <w:t xml:space="preserve">и литературы </w:t>
      </w:r>
      <w:r>
        <w:rPr>
          <w:sz w:val="32"/>
          <w:szCs w:val="32"/>
        </w:rPr>
        <w:t xml:space="preserve">МОУ-СОШ </w:t>
      </w:r>
      <w:proofErr w:type="spellStart"/>
      <w:r>
        <w:rPr>
          <w:sz w:val="32"/>
          <w:szCs w:val="32"/>
        </w:rPr>
        <w:t>с.Подлесное</w:t>
      </w:r>
      <w:proofErr w:type="spellEnd"/>
      <w:r>
        <w:rPr>
          <w:sz w:val="32"/>
          <w:szCs w:val="32"/>
        </w:rPr>
        <w:t xml:space="preserve"> </w:t>
      </w:r>
    </w:p>
    <w:p w:rsidR="004E37C5" w:rsidRDefault="004E37C5" w:rsidP="004E37C5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Марксовского</w:t>
      </w:r>
      <w:proofErr w:type="spellEnd"/>
      <w:r>
        <w:rPr>
          <w:sz w:val="32"/>
          <w:szCs w:val="32"/>
        </w:rPr>
        <w:t xml:space="preserve"> района</w:t>
      </w:r>
    </w:p>
    <w:p w:rsidR="004E37C5" w:rsidRDefault="004E37C5" w:rsidP="004E37C5">
      <w:pPr>
        <w:jc w:val="right"/>
        <w:rPr>
          <w:sz w:val="32"/>
          <w:szCs w:val="32"/>
        </w:rPr>
      </w:pPr>
      <w:r w:rsidRPr="004E37C5">
        <w:rPr>
          <w:sz w:val="32"/>
          <w:szCs w:val="32"/>
        </w:rPr>
        <w:t>Тараканова Тамара Константиновна</w:t>
      </w:r>
    </w:p>
    <w:p w:rsidR="004E37C5" w:rsidRDefault="004E37C5" w:rsidP="004E37C5">
      <w:pPr>
        <w:jc w:val="right"/>
        <w:rPr>
          <w:sz w:val="32"/>
          <w:szCs w:val="32"/>
        </w:rPr>
      </w:pPr>
    </w:p>
    <w:p w:rsidR="004E37C5" w:rsidRDefault="004E37C5" w:rsidP="004E37C5">
      <w:pPr>
        <w:jc w:val="right"/>
        <w:rPr>
          <w:sz w:val="32"/>
          <w:szCs w:val="32"/>
        </w:rPr>
      </w:pPr>
    </w:p>
    <w:p w:rsidR="004E37C5" w:rsidRDefault="004E37C5" w:rsidP="004E37C5">
      <w:pPr>
        <w:jc w:val="center"/>
        <w:rPr>
          <w:sz w:val="32"/>
          <w:szCs w:val="32"/>
        </w:rPr>
      </w:pPr>
    </w:p>
    <w:p w:rsidR="004E37C5" w:rsidRDefault="004E37C5" w:rsidP="004E37C5">
      <w:pPr>
        <w:jc w:val="center"/>
        <w:rPr>
          <w:sz w:val="32"/>
          <w:szCs w:val="32"/>
        </w:rPr>
      </w:pPr>
    </w:p>
    <w:p w:rsidR="004E37C5" w:rsidRDefault="004E37C5" w:rsidP="004E37C5">
      <w:pPr>
        <w:jc w:val="center"/>
        <w:rPr>
          <w:sz w:val="32"/>
          <w:szCs w:val="32"/>
        </w:rPr>
      </w:pPr>
    </w:p>
    <w:p w:rsidR="004E37C5" w:rsidRDefault="004E37C5" w:rsidP="007A7320">
      <w:bookmarkStart w:id="0" w:name="_GoBack"/>
      <w:bookmarkEnd w:id="0"/>
    </w:p>
    <w:p w:rsidR="004E37C5" w:rsidRDefault="004E37C5" w:rsidP="007A7320"/>
    <w:p w:rsidR="004E37C5" w:rsidRDefault="004E37C5" w:rsidP="007A7320"/>
    <w:p w:rsidR="007A7320" w:rsidRDefault="007A7320" w:rsidP="007A7320">
      <w:r>
        <w:lastRenderedPageBreak/>
        <w:t>Цель: воспитание патриотических чувств к малой родине.</w:t>
      </w:r>
    </w:p>
    <w:p w:rsidR="007A7320" w:rsidRDefault="007A7320" w:rsidP="007A7320">
      <w:r>
        <w:t xml:space="preserve">1.Ведущий. Великая русская река Волга давно была известка грекам. Они называли ее «Ра» - «щедрая», </w:t>
      </w:r>
      <w:proofErr w:type="spellStart"/>
      <w:r>
        <w:t>фины</w:t>
      </w:r>
      <w:proofErr w:type="spellEnd"/>
      <w:r>
        <w:t xml:space="preserve"> называли </w:t>
      </w:r>
      <w:proofErr w:type="gramStart"/>
      <w:r>
        <w:t>-«</w:t>
      </w:r>
      <w:proofErr w:type="gramEnd"/>
      <w:r>
        <w:t>Светлая», «Блистающая», а рабы - «Итиль» - «река рек».</w:t>
      </w:r>
    </w:p>
    <w:p w:rsidR="007A7320" w:rsidRDefault="007A7320" w:rsidP="007A7320">
      <w:r>
        <w:t>2.Ведущий.  Считают, что название Волга произошло от слов «влага» и «вода». «Мать русских рек» - так испокон веков называют в народе великую Волгу.</w:t>
      </w:r>
    </w:p>
    <w:p w:rsidR="007A7320" w:rsidRPr="007A7320" w:rsidRDefault="007A7320" w:rsidP="007A7320">
      <w:pPr>
        <w:rPr>
          <w:i/>
        </w:rPr>
      </w:pPr>
      <w:r w:rsidRPr="007A7320">
        <w:rPr>
          <w:i/>
        </w:rPr>
        <w:t>Звучит мелодия «Из далека долго течет река Волга».</w:t>
      </w:r>
    </w:p>
    <w:p w:rsidR="007A7320" w:rsidRDefault="007A7320" w:rsidP="007A7320">
      <w:r>
        <w:t>1.Ведущий - Фамилия, имя, отчество.</w:t>
      </w:r>
    </w:p>
    <w:p w:rsidR="007A7320" w:rsidRDefault="007A7320" w:rsidP="007A7320">
      <w:r>
        <w:t>2.Ведущий - Волга - матушка река.</w:t>
      </w:r>
    </w:p>
    <w:p w:rsidR="007A7320" w:rsidRDefault="007A7320" w:rsidP="007A7320">
      <w:r>
        <w:t>1.Ведущий - Место рождения.</w:t>
      </w:r>
    </w:p>
    <w:p w:rsidR="007A7320" w:rsidRDefault="007A7320" w:rsidP="007A7320">
      <w:r>
        <w:t>2.Ведущий - Село Волгино верховье Калининской области.</w:t>
      </w:r>
    </w:p>
    <w:p w:rsidR="007A7320" w:rsidRDefault="007A7320" w:rsidP="007A7320">
      <w:r>
        <w:t>1.Ведущий - Национальность.</w:t>
      </w:r>
    </w:p>
    <w:p w:rsidR="007A7320" w:rsidRDefault="007A7320" w:rsidP="007A7320">
      <w:r>
        <w:t>2.Ведущий - Русская.</w:t>
      </w:r>
    </w:p>
    <w:p w:rsidR="007A7320" w:rsidRDefault="007A7320" w:rsidP="007A7320">
      <w:r>
        <w:t>1.Ведущий - Особые отметки.</w:t>
      </w:r>
    </w:p>
    <w:p w:rsidR="007A7320" w:rsidRDefault="007A7320" w:rsidP="007A7320">
      <w:r>
        <w:t>2.Ведущий - Длина 3690 км. Имеет более 70 судоходных притоков.</w:t>
      </w:r>
    </w:p>
    <w:p w:rsidR="007A7320" w:rsidRDefault="007A7320" w:rsidP="007A7320">
      <w:r>
        <w:t>1.Ведущий - Площадь Волжского бассейна.</w:t>
      </w:r>
    </w:p>
    <w:p w:rsidR="007A7320" w:rsidRDefault="007A7320" w:rsidP="007A7320">
      <w:r>
        <w:t>2.Ведущий - 1380 тысяч квадратных метров.</w:t>
      </w:r>
    </w:p>
    <w:p w:rsidR="007A7320" w:rsidRDefault="007A7320" w:rsidP="007A7320">
      <w:r>
        <w:t>Ученица</w:t>
      </w:r>
    </w:p>
    <w:p w:rsidR="007A7320" w:rsidRDefault="007A7320" w:rsidP="007A7320">
      <w:r>
        <w:t>Из мхов валдайских,</w:t>
      </w:r>
    </w:p>
    <w:p w:rsidR="007A7320" w:rsidRDefault="007A7320" w:rsidP="007A7320">
      <w:r>
        <w:t xml:space="preserve">Из глухих </w:t>
      </w:r>
      <w:proofErr w:type="spellStart"/>
      <w:r>
        <w:t>болотен</w:t>
      </w:r>
      <w:proofErr w:type="spellEnd"/>
      <w:r>
        <w:t>,</w:t>
      </w:r>
    </w:p>
    <w:p w:rsidR="007A7320" w:rsidRDefault="007A7320" w:rsidP="007A7320">
      <w:r>
        <w:t>Весь удивленный, словно первый крик,</w:t>
      </w:r>
    </w:p>
    <w:p w:rsidR="007A7320" w:rsidRDefault="007A7320" w:rsidP="007A7320">
      <w:r>
        <w:t>Невзрачен, несмышлен и беззаботен</w:t>
      </w:r>
    </w:p>
    <w:p w:rsidR="007A7320" w:rsidRDefault="007A7320" w:rsidP="007A7320">
      <w:r>
        <w:t>К земле, припавши, зашептал родник.</w:t>
      </w:r>
    </w:p>
    <w:p w:rsidR="007A7320" w:rsidRDefault="007A7320" w:rsidP="007A7320">
      <w:r>
        <w:t xml:space="preserve">И, озаряя </w:t>
      </w:r>
      <w:proofErr w:type="spellStart"/>
      <w:r>
        <w:t>стру</w:t>
      </w:r>
      <w:r w:rsidR="002068FA">
        <w:t>ё</w:t>
      </w:r>
      <w:r>
        <w:t>ю</w:t>
      </w:r>
      <w:proofErr w:type="spellEnd"/>
      <w:r>
        <w:t xml:space="preserve"> негасимой, едва увидев синий небосклон</w:t>
      </w:r>
    </w:p>
    <w:p w:rsidR="007A7320" w:rsidRDefault="007A7320" w:rsidP="007A7320">
      <w:r>
        <w:t>Не знал того, что вскормит пол России,</w:t>
      </w:r>
    </w:p>
    <w:p w:rsidR="007A7320" w:rsidRDefault="007A7320" w:rsidP="007A7320">
      <w:r>
        <w:t>Что вся Россия выйдет на поклон.</w:t>
      </w:r>
    </w:p>
    <w:p w:rsidR="007A7320" w:rsidRDefault="007A7320" w:rsidP="007A7320">
      <w:r>
        <w:t>Что суждено отсюда через вечность</w:t>
      </w:r>
    </w:p>
    <w:p w:rsidR="007A7320" w:rsidRDefault="007A7320" w:rsidP="007A7320">
      <w:r>
        <w:t>Свой кочевой и долгий путь начать,</w:t>
      </w:r>
    </w:p>
    <w:p w:rsidR="007A7320" w:rsidRDefault="007A7320" w:rsidP="007A7320">
      <w:r>
        <w:t>Что ту реку на тысячах наречий,</w:t>
      </w:r>
    </w:p>
    <w:p w:rsidR="007A7320" w:rsidRDefault="007A7320" w:rsidP="007A7320">
      <w:r>
        <w:lastRenderedPageBreak/>
        <w:t>Как мать народы будут величать.</w:t>
      </w:r>
    </w:p>
    <w:p w:rsidR="007A7320" w:rsidRDefault="007A7320" w:rsidP="007A7320">
      <w:r>
        <w:t>Ученик</w:t>
      </w:r>
    </w:p>
    <w:p w:rsidR="007A7320" w:rsidRDefault="007A7320" w:rsidP="007A7320">
      <w:proofErr w:type="gramStart"/>
      <w:r>
        <w:t>Под волн</w:t>
      </w:r>
      <w:proofErr w:type="gramEnd"/>
      <w:r>
        <w:t xml:space="preserve"> ночных прерывистые всхлипы</w:t>
      </w:r>
    </w:p>
    <w:p w:rsidR="007A7320" w:rsidRDefault="007A7320" w:rsidP="007A7320">
      <w:r>
        <w:t>К нему, где птичий ладный перегуд,</w:t>
      </w:r>
    </w:p>
    <w:p w:rsidR="007A7320" w:rsidRDefault="007A7320" w:rsidP="007A7320">
      <w:r>
        <w:t xml:space="preserve">Чувашские приветливые липы </w:t>
      </w:r>
    </w:p>
    <w:p w:rsidR="007A7320" w:rsidRDefault="007A7320" w:rsidP="007A7320">
      <w:r>
        <w:t xml:space="preserve">И русские березы подойдут. </w:t>
      </w:r>
    </w:p>
    <w:p w:rsidR="007A7320" w:rsidRDefault="007A7320" w:rsidP="007A7320">
      <w:r>
        <w:t>И о реке свободной, светлоликой,</w:t>
      </w:r>
    </w:p>
    <w:p w:rsidR="007A7320" w:rsidRDefault="007A7320" w:rsidP="007A7320">
      <w:r>
        <w:t xml:space="preserve">Что радость зажигает каждый миг, </w:t>
      </w:r>
    </w:p>
    <w:p w:rsidR="007A7320" w:rsidRDefault="007A7320" w:rsidP="007A7320">
      <w:r>
        <w:t>Свои напевы принесут марийцы,</w:t>
      </w:r>
    </w:p>
    <w:p w:rsidR="007A7320" w:rsidRDefault="007A7320" w:rsidP="007A7320">
      <w:r>
        <w:t xml:space="preserve">И сложат стих татарин и калмык. </w:t>
      </w:r>
    </w:p>
    <w:p w:rsidR="007A7320" w:rsidRDefault="007A7320" w:rsidP="007A7320">
      <w:r>
        <w:t xml:space="preserve">И встанут города, как в песне слово, </w:t>
      </w:r>
    </w:p>
    <w:p w:rsidR="007A7320" w:rsidRDefault="007A7320" w:rsidP="007A7320">
      <w:r>
        <w:t xml:space="preserve">Разноголосо зашумит жнивье. </w:t>
      </w:r>
    </w:p>
    <w:p w:rsidR="007A7320" w:rsidRDefault="007A7320" w:rsidP="007A7320">
      <w:r>
        <w:t xml:space="preserve">Всем щедро хватит доброты для крова </w:t>
      </w:r>
    </w:p>
    <w:p w:rsidR="007A7320" w:rsidRDefault="007A7320" w:rsidP="007A7320">
      <w:r>
        <w:t xml:space="preserve">И красоты для сердца у нее! </w:t>
      </w:r>
    </w:p>
    <w:p w:rsidR="007A7320" w:rsidRPr="007A7320" w:rsidRDefault="007A7320" w:rsidP="007A7320">
      <w:pPr>
        <w:rPr>
          <w:i/>
        </w:rPr>
      </w:pPr>
      <w:r w:rsidRPr="007A7320">
        <w:rPr>
          <w:i/>
        </w:rPr>
        <w:t xml:space="preserve">Танцевальная сюита «Мы на Волге живем». </w:t>
      </w:r>
      <w:r>
        <w:rPr>
          <w:i/>
        </w:rPr>
        <w:t>Ребята в национальных костюмах народов, живущих на берегах Волги, исполняют  фрагменты танцев своего народа.</w:t>
      </w:r>
    </w:p>
    <w:p w:rsidR="007A7320" w:rsidRDefault="007A7320" w:rsidP="007A7320">
      <w:r>
        <w:t>1. Ведущий.  На берегах Волги и ее притоков расположились более 400 городов, 610 поселков и тысячи сел. К одному из них мы сейчас и подплываем. «ПОДЛЕСНОЕ».</w:t>
      </w:r>
    </w:p>
    <w:p w:rsidR="007A7320" w:rsidRDefault="007A7320" w:rsidP="007A7320">
      <w:r>
        <w:t>Выходят две девушки в русских кост</w:t>
      </w:r>
      <w:r w:rsidR="009C5A33">
        <w:t>юмах, встречают гостей с хлебом-</w:t>
      </w:r>
      <w:r>
        <w:t xml:space="preserve"> солью.</w:t>
      </w:r>
    </w:p>
    <w:p w:rsidR="007A7320" w:rsidRDefault="007A7320" w:rsidP="007A7320">
      <w:r>
        <w:t>1 девочка - Добро пожаловать!</w:t>
      </w:r>
    </w:p>
    <w:p w:rsidR="007A7320" w:rsidRDefault="007A7320" w:rsidP="007A7320">
      <w:r>
        <w:t>Всех встречаем, всех привечаем.</w:t>
      </w:r>
    </w:p>
    <w:p w:rsidR="00B767E4" w:rsidRDefault="007A7320" w:rsidP="007A7320">
      <w:r>
        <w:t xml:space="preserve"> По обычаям российским</w:t>
      </w:r>
    </w:p>
    <w:p w:rsidR="007A7320" w:rsidRDefault="007A7320" w:rsidP="007A7320">
      <w:r>
        <w:t xml:space="preserve">От души поклон вам низкий. </w:t>
      </w:r>
    </w:p>
    <w:p w:rsidR="007A7320" w:rsidRDefault="007A7320" w:rsidP="007A7320">
      <w:r>
        <w:t>С добрым словом и с любовью,</w:t>
      </w:r>
    </w:p>
    <w:p w:rsidR="007A7320" w:rsidRDefault="007A7320" w:rsidP="007A7320">
      <w:r>
        <w:t xml:space="preserve"> С </w:t>
      </w:r>
      <w:proofErr w:type="spellStart"/>
      <w:r>
        <w:t>Подлесновским</w:t>
      </w:r>
      <w:proofErr w:type="spellEnd"/>
      <w:r>
        <w:t xml:space="preserve"> хлебом-солью </w:t>
      </w:r>
    </w:p>
    <w:p w:rsidR="007A7320" w:rsidRPr="00F605A6" w:rsidRDefault="007A7320" w:rsidP="007A7320">
      <w:pPr>
        <w:rPr>
          <w:i/>
        </w:rPr>
      </w:pPr>
      <w:r w:rsidRPr="00F605A6">
        <w:rPr>
          <w:i/>
        </w:rPr>
        <w:t>Хозяйка вручает хлеб-соль гостям.</w:t>
      </w:r>
    </w:p>
    <w:p w:rsidR="00F605A6" w:rsidRDefault="007A7320" w:rsidP="007A7320">
      <w:r>
        <w:t xml:space="preserve"> 2 девочка - Дорогих гостей встречаем, </w:t>
      </w:r>
    </w:p>
    <w:p w:rsidR="00F605A6" w:rsidRDefault="007A7320" w:rsidP="007A7320">
      <w:r>
        <w:lastRenderedPageBreak/>
        <w:t>Добрым словом привечаем</w:t>
      </w:r>
    </w:p>
    <w:p w:rsidR="00F605A6" w:rsidRDefault="007A7320" w:rsidP="007A7320">
      <w:r>
        <w:t xml:space="preserve"> И частушки есть веселые </w:t>
      </w:r>
    </w:p>
    <w:p w:rsidR="00F605A6" w:rsidRDefault="007A7320" w:rsidP="007A7320">
      <w:r>
        <w:t xml:space="preserve">И задорный перепляс, </w:t>
      </w:r>
    </w:p>
    <w:p w:rsidR="00F605A6" w:rsidRDefault="007A7320" w:rsidP="007A7320">
      <w:r>
        <w:t>Песни русские раздольные</w:t>
      </w:r>
    </w:p>
    <w:p w:rsidR="00F605A6" w:rsidRDefault="007A7320" w:rsidP="007A7320">
      <w:r>
        <w:t xml:space="preserve"> Приготовили для вас! </w:t>
      </w:r>
    </w:p>
    <w:p w:rsidR="00F605A6" w:rsidRPr="00F605A6" w:rsidRDefault="007A7320" w:rsidP="007A7320">
      <w:pPr>
        <w:rPr>
          <w:i/>
        </w:rPr>
      </w:pPr>
      <w:r w:rsidRPr="00F605A6">
        <w:rPr>
          <w:i/>
        </w:rPr>
        <w:t xml:space="preserve">Песня «Ой, сад во дворе» </w:t>
      </w:r>
      <w:r w:rsidR="00F605A6">
        <w:rPr>
          <w:i/>
        </w:rPr>
        <w:t xml:space="preserve"> в исполнении фольклорного ансамбля.</w:t>
      </w:r>
    </w:p>
    <w:p w:rsidR="00F605A6" w:rsidRPr="00F605A6" w:rsidRDefault="007A7320" w:rsidP="007A7320">
      <w:pPr>
        <w:rPr>
          <w:i/>
        </w:rPr>
      </w:pPr>
      <w:r w:rsidRPr="00F605A6">
        <w:rPr>
          <w:i/>
        </w:rPr>
        <w:t xml:space="preserve">Звучит мелодия «Коробейники». </w:t>
      </w:r>
    </w:p>
    <w:p w:rsidR="00F605A6" w:rsidRDefault="007A7320" w:rsidP="007A7320">
      <w:r>
        <w:t xml:space="preserve">Коробейник - У меня полным полна коробушка, </w:t>
      </w:r>
    </w:p>
    <w:p w:rsidR="007A7320" w:rsidRDefault="00F605A6" w:rsidP="007A7320">
      <w:r>
        <w:t xml:space="preserve">                        </w:t>
      </w:r>
      <w:r w:rsidR="007A7320">
        <w:t>В коробейниках хожу,</w:t>
      </w:r>
    </w:p>
    <w:p w:rsidR="009C5A33" w:rsidRDefault="00F605A6" w:rsidP="007A7320">
      <w:r>
        <w:t xml:space="preserve">                        Подходи, душа-зазнобушка, </w:t>
      </w:r>
    </w:p>
    <w:p w:rsidR="00F605A6" w:rsidRDefault="009C5A33" w:rsidP="007A7320">
      <w:r>
        <w:t xml:space="preserve">                        В</w:t>
      </w:r>
      <w:r w:rsidR="007A7320">
        <w:t xml:space="preserve">се товары разложу. </w:t>
      </w:r>
    </w:p>
    <w:p w:rsidR="00F605A6" w:rsidRDefault="00F605A6" w:rsidP="007A7320">
      <w:r>
        <w:t xml:space="preserve">                        </w:t>
      </w:r>
      <w:r w:rsidR="007A7320">
        <w:t xml:space="preserve">У меня товары дельные </w:t>
      </w:r>
    </w:p>
    <w:p w:rsidR="007A7320" w:rsidRDefault="00F605A6" w:rsidP="007A7320">
      <w:r>
        <w:t xml:space="preserve">                        </w:t>
      </w:r>
      <w:r w:rsidR="007A7320">
        <w:t>Подходи-ка веселей,</w:t>
      </w:r>
    </w:p>
    <w:p w:rsidR="009C5A33" w:rsidRDefault="00F605A6" w:rsidP="007A7320">
      <w:r>
        <w:t xml:space="preserve">                        </w:t>
      </w:r>
      <w:r w:rsidR="007A7320">
        <w:t xml:space="preserve">Плату я беру умеренно: </w:t>
      </w:r>
    </w:p>
    <w:p w:rsidR="00F605A6" w:rsidRDefault="009C5A33" w:rsidP="007A7320">
      <w:r>
        <w:t xml:space="preserve">                        В</w:t>
      </w:r>
      <w:r w:rsidR="007A7320">
        <w:t>се улыбками людей.</w:t>
      </w:r>
    </w:p>
    <w:p w:rsidR="00F605A6" w:rsidRDefault="007A7320" w:rsidP="007A7320">
      <w:r>
        <w:t xml:space="preserve"> Здравствуй, хозяюшка! (Поклон) </w:t>
      </w:r>
    </w:p>
    <w:p w:rsidR="00F605A6" w:rsidRDefault="007A7320" w:rsidP="007A7320">
      <w:r>
        <w:t>Здравствуйте, люди добрые! (Поклон)</w:t>
      </w:r>
    </w:p>
    <w:p w:rsidR="00F605A6" w:rsidRDefault="007A7320" w:rsidP="007A7320">
      <w:r>
        <w:t xml:space="preserve"> Здравствуйте красные девицы! (Поклон).</w:t>
      </w:r>
    </w:p>
    <w:p w:rsidR="00F605A6" w:rsidRDefault="007A7320" w:rsidP="007A7320">
      <w:r>
        <w:t xml:space="preserve"> Рад я вас видеть на нашем веселом празднике.</w:t>
      </w:r>
    </w:p>
    <w:p w:rsidR="00F605A6" w:rsidRDefault="007A7320" w:rsidP="007A7320">
      <w:r>
        <w:t xml:space="preserve"> Смотрю, у вас у всех лица открытые, </w:t>
      </w:r>
    </w:p>
    <w:p w:rsidR="00F605A6" w:rsidRDefault="007A7320" w:rsidP="007A7320">
      <w:r>
        <w:t>Глаза блестящие, улыбки радостные.</w:t>
      </w:r>
    </w:p>
    <w:p w:rsidR="00F605A6" w:rsidRDefault="007A7320" w:rsidP="007A7320">
      <w:r>
        <w:t xml:space="preserve"> Значит не залежится сегодня мой товар. </w:t>
      </w:r>
    </w:p>
    <w:p w:rsidR="00F605A6" w:rsidRDefault="007A7320" w:rsidP="007A7320">
      <w:r>
        <w:t xml:space="preserve">1 девочка - Еще надо посмотреть, что у тебя там за товар. </w:t>
      </w:r>
    </w:p>
    <w:p w:rsidR="00F605A6" w:rsidRDefault="007A7320" w:rsidP="007A7320">
      <w:r>
        <w:t>Парень ты хваткий - как с тобой без оглядки,</w:t>
      </w:r>
    </w:p>
    <w:p w:rsidR="00F605A6" w:rsidRDefault="007A7320" w:rsidP="007A7320">
      <w:r>
        <w:t xml:space="preserve"> А может у нас у самих товар не хуже. </w:t>
      </w:r>
    </w:p>
    <w:p w:rsidR="00F605A6" w:rsidRPr="00F605A6" w:rsidRDefault="007A7320" w:rsidP="007A7320">
      <w:pPr>
        <w:rPr>
          <w:i/>
        </w:rPr>
      </w:pPr>
      <w:r w:rsidRPr="00F605A6">
        <w:rPr>
          <w:i/>
        </w:rPr>
        <w:t xml:space="preserve">Берут у него из коробочки платочки. </w:t>
      </w:r>
    </w:p>
    <w:p w:rsidR="00F605A6" w:rsidRDefault="007A7320" w:rsidP="007A7320">
      <w:r>
        <w:t xml:space="preserve">Частушки. </w:t>
      </w:r>
    </w:p>
    <w:p w:rsidR="00F605A6" w:rsidRDefault="007A7320" w:rsidP="007A7320">
      <w:r>
        <w:t xml:space="preserve">1. Льется Волга голубая, </w:t>
      </w:r>
    </w:p>
    <w:p w:rsidR="00F605A6" w:rsidRDefault="007A7320" w:rsidP="007A7320">
      <w:r>
        <w:t xml:space="preserve">Льется быстрая река, </w:t>
      </w:r>
    </w:p>
    <w:p w:rsidR="00F605A6" w:rsidRDefault="007A7320" w:rsidP="007A7320">
      <w:r>
        <w:t xml:space="preserve">Посидите, отдохните, </w:t>
      </w:r>
    </w:p>
    <w:p w:rsidR="007A7320" w:rsidRDefault="007A7320" w:rsidP="007A7320">
      <w:r>
        <w:lastRenderedPageBreak/>
        <w:t>Ну а мы споем пока.</w:t>
      </w:r>
    </w:p>
    <w:p w:rsidR="007A7320" w:rsidRDefault="007A7320" w:rsidP="007A7320"/>
    <w:p w:rsidR="00F605A6" w:rsidRDefault="00F605A6" w:rsidP="007A7320">
      <w:r>
        <w:t>2.</w:t>
      </w:r>
      <w:r w:rsidR="007A7320">
        <w:t>Задушевные подружки</w:t>
      </w:r>
      <w:r>
        <w:t>,</w:t>
      </w:r>
    </w:p>
    <w:p w:rsidR="00F605A6" w:rsidRDefault="007A7320" w:rsidP="007A7320">
      <w:r>
        <w:t xml:space="preserve"> Надо так постановить, </w:t>
      </w:r>
    </w:p>
    <w:p w:rsidR="00F605A6" w:rsidRDefault="007A7320" w:rsidP="007A7320">
      <w:r>
        <w:t xml:space="preserve">Без саратовских припевок </w:t>
      </w:r>
    </w:p>
    <w:p w:rsidR="007A7320" w:rsidRDefault="007A7320" w:rsidP="007A7320">
      <w:r>
        <w:t>В школу вовсе не ходить.</w:t>
      </w:r>
    </w:p>
    <w:p w:rsidR="00F605A6" w:rsidRDefault="00F605A6" w:rsidP="007A7320">
      <w:r>
        <w:t>3.</w:t>
      </w:r>
      <w:r w:rsidR="007A7320">
        <w:t xml:space="preserve">Веселее пой, подружка, </w:t>
      </w:r>
    </w:p>
    <w:p w:rsidR="00F605A6" w:rsidRDefault="007A7320" w:rsidP="007A7320">
      <w:r>
        <w:t xml:space="preserve">Я с тобою припою, </w:t>
      </w:r>
    </w:p>
    <w:p w:rsidR="007A7320" w:rsidRDefault="007A7320" w:rsidP="007A7320">
      <w:r>
        <w:t>Весела у нас частушка</w:t>
      </w:r>
    </w:p>
    <w:p w:rsidR="00F605A6" w:rsidRDefault="007A7320" w:rsidP="007A7320">
      <w:r>
        <w:t xml:space="preserve">В </w:t>
      </w:r>
      <w:proofErr w:type="spellStart"/>
      <w:r>
        <w:t>Марксовском</w:t>
      </w:r>
      <w:proofErr w:type="spellEnd"/>
      <w:r>
        <w:t xml:space="preserve"> родном краю.</w:t>
      </w:r>
    </w:p>
    <w:p w:rsidR="00F605A6" w:rsidRDefault="007A7320" w:rsidP="007A7320">
      <w:r>
        <w:t xml:space="preserve"> 4.Пой подружка веселей, </w:t>
      </w:r>
    </w:p>
    <w:p w:rsidR="00F605A6" w:rsidRDefault="007A7320" w:rsidP="007A7320">
      <w:r>
        <w:t xml:space="preserve">Голосок свой не жалей, </w:t>
      </w:r>
    </w:p>
    <w:p w:rsidR="00F605A6" w:rsidRDefault="007A7320" w:rsidP="007A7320">
      <w:r>
        <w:t>Фестиваль сегодня в Марксе</w:t>
      </w:r>
    </w:p>
    <w:p w:rsidR="00F605A6" w:rsidRDefault="007A7320" w:rsidP="007A7320">
      <w:r>
        <w:t xml:space="preserve"> Нам похлопайте скорей.</w:t>
      </w:r>
    </w:p>
    <w:p w:rsidR="00F605A6" w:rsidRDefault="007A7320" w:rsidP="007A7320">
      <w:r>
        <w:t xml:space="preserve"> 5. Много звездочек на небе, </w:t>
      </w:r>
    </w:p>
    <w:p w:rsidR="00F605A6" w:rsidRDefault="007A7320" w:rsidP="007A7320">
      <w:r>
        <w:t xml:space="preserve">А одна горит светлей, </w:t>
      </w:r>
    </w:p>
    <w:p w:rsidR="00F605A6" w:rsidRDefault="007A7320" w:rsidP="007A7320">
      <w:r>
        <w:t xml:space="preserve">Очень много сел на свете, </w:t>
      </w:r>
    </w:p>
    <w:p w:rsidR="007A7320" w:rsidRDefault="007A7320" w:rsidP="007A7320">
      <w:r>
        <w:t>А Подлесное милей.</w:t>
      </w:r>
    </w:p>
    <w:p w:rsidR="00F605A6" w:rsidRDefault="00F605A6" w:rsidP="007A7320">
      <w:r>
        <w:t>6</w:t>
      </w:r>
      <w:r w:rsidR="007A7320">
        <w:t xml:space="preserve">.Растяни гармонь </w:t>
      </w:r>
      <w:proofErr w:type="spellStart"/>
      <w:r w:rsidR="007A7320">
        <w:t>пошире</w:t>
      </w:r>
      <w:proofErr w:type="spellEnd"/>
      <w:r w:rsidR="007A7320">
        <w:t>,</w:t>
      </w:r>
    </w:p>
    <w:p w:rsidR="00F605A6" w:rsidRDefault="007A7320" w:rsidP="007A7320">
      <w:r>
        <w:t xml:space="preserve"> Пусть девчата </w:t>
      </w:r>
      <w:proofErr w:type="spellStart"/>
      <w:r>
        <w:t>припоют</w:t>
      </w:r>
      <w:proofErr w:type="spellEnd"/>
      <w:r>
        <w:t>,</w:t>
      </w:r>
    </w:p>
    <w:p w:rsidR="00F605A6" w:rsidRDefault="007A7320" w:rsidP="007A7320">
      <w:r>
        <w:t xml:space="preserve"> Чтобы знали во всем мире</w:t>
      </w:r>
    </w:p>
    <w:p w:rsidR="00F605A6" w:rsidRDefault="007A7320" w:rsidP="007A7320">
      <w:proofErr w:type="spellStart"/>
      <w:r>
        <w:t>Подлесновцы</w:t>
      </w:r>
      <w:proofErr w:type="spellEnd"/>
      <w:r>
        <w:t xml:space="preserve"> как живут. </w:t>
      </w:r>
    </w:p>
    <w:p w:rsidR="00F605A6" w:rsidRDefault="007A7320" w:rsidP="007A7320">
      <w:r>
        <w:t>7.На широком нашем поле</w:t>
      </w:r>
    </w:p>
    <w:p w:rsidR="00F605A6" w:rsidRDefault="007A7320" w:rsidP="007A7320">
      <w:r>
        <w:t xml:space="preserve"> Зеленеют озими, </w:t>
      </w:r>
    </w:p>
    <w:p w:rsidR="00F605A6" w:rsidRDefault="007A7320" w:rsidP="007A7320">
      <w:r>
        <w:t>Урожаем хвалимся</w:t>
      </w:r>
    </w:p>
    <w:p w:rsidR="007A7320" w:rsidRDefault="007A7320" w:rsidP="007A7320">
      <w:r>
        <w:t xml:space="preserve"> Прямо сразу с осени.</w:t>
      </w:r>
    </w:p>
    <w:p w:rsidR="00F605A6" w:rsidRDefault="009C5A33" w:rsidP="007A7320">
      <w:r>
        <w:t>8</w:t>
      </w:r>
      <w:r w:rsidR="007A7320">
        <w:t xml:space="preserve">.Собираем урожай </w:t>
      </w:r>
    </w:p>
    <w:p w:rsidR="00F605A6" w:rsidRDefault="007A7320" w:rsidP="007A7320">
      <w:r>
        <w:t xml:space="preserve">Мы для счастья своего, </w:t>
      </w:r>
    </w:p>
    <w:p w:rsidR="00F605A6" w:rsidRDefault="007A7320" w:rsidP="007A7320">
      <w:r>
        <w:t xml:space="preserve">Никому не угрожаем, </w:t>
      </w:r>
    </w:p>
    <w:p w:rsidR="00F605A6" w:rsidRDefault="007A7320" w:rsidP="007A7320">
      <w:r>
        <w:t xml:space="preserve">Не боимся никого! </w:t>
      </w:r>
    </w:p>
    <w:p w:rsidR="00F605A6" w:rsidRDefault="009C5A33" w:rsidP="007A7320">
      <w:proofErr w:type="gramStart"/>
      <w:r>
        <w:lastRenderedPageBreak/>
        <w:t>9</w:t>
      </w:r>
      <w:r w:rsidR="007A7320">
        <w:t xml:space="preserve"> .Говорят</w:t>
      </w:r>
      <w:proofErr w:type="gramEnd"/>
      <w:r w:rsidR="007A7320">
        <w:t xml:space="preserve"> Волга широка,</w:t>
      </w:r>
    </w:p>
    <w:p w:rsidR="00F605A6" w:rsidRDefault="007A7320" w:rsidP="007A7320">
      <w:r>
        <w:t xml:space="preserve"> Этим нас не удивить,</w:t>
      </w:r>
    </w:p>
    <w:p w:rsidR="00F605A6" w:rsidRDefault="007A7320" w:rsidP="007A7320">
      <w:r>
        <w:t xml:space="preserve"> А в Подлесном наши реки </w:t>
      </w:r>
    </w:p>
    <w:p w:rsidR="007A7320" w:rsidRDefault="007A7320" w:rsidP="007A7320">
      <w:r>
        <w:t>Шире Волги разлились!</w:t>
      </w:r>
    </w:p>
    <w:p w:rsidR="00F605A6" w:rsidRDefault="009C5A33" w:rsidP="007A7320">
      <w:r>
        <w:t>10</w:t>
      </w:r>
      <w:r w:rsidR="007A7320">
        <w:t>.Я иду, а мне на встречу</w:t>
      </w:r>
    </w:p>
    <w:p w:rsidR="00F605A6" w:rsidRDefault="007A7320" w:rsidP="007A7320">
      <w:r>
        <w:t xml:space="preserve"> Речка мыльная течет, </w:t>
      </w:r>
    </w:p>
    <w:p w:rsidR="00F605A6" w:rsidRDefault="007A7320" w:rsidP="007A7320">
      <w:r>
        <w:t xml:space="preserve">Пахнет </w:t>
      </w:r>
      <w:proofErr w:type="spellStart"/>
      <w:r>
        <w:t>Тайдом</w:t>
      </w:r>
      <w:proofErr w:type="spellEnd"/>
      <w:r>
        <w:t xml:space="preserve">, пахнет </w:t>
      </w:r>
      <w:proofErr w:type="spellStart"/>
      <w:r>
        <w:t>Зифой</w:t>
      </w:r>
      <w:proofErr w:type="spellEnd"/>
      <w:r>
        <w:t>,</w:t>
      </w:r>
    </w:p>
    <w:p w:rsidR="00F605A6" w:rsidRDefault="007A7320" w:rsidP="007A7320">
      <w:r>
        <w:t xml:space="preserve"> Как народ живет - ни в счет. </w:t>
      </w:r>
    </w:p>
    <w:p w:rsidR="00F605A6" w:rsidRDefault="009C5A33" w:rsidP="007A7320">
      <w:r>
        <w:t>11</w:t>
      </w:r>
      <w:r w:rsidR="007A7320">
        <w:t>.Я сорву цветок сирени,</w:t>
      </w:r>
    </w:p>
    <w:p w:rsidR="00F605A6" w:rsidRDefault="007A7320" w:rsidP="007A7320">
      <w:r>
        <w:t xml:space="preserve"> Приколю его на грудь </w:t>
      </w:r>
    </w:p>
    <w:p w:rsidR="00F605A6" w:rsidRDefault="007A7320" w:rsidP="007A7320">
      <w:r>
        <w:t xml:space="preserve">Про хорошее мы спели, </w:t>
      </w:r>
    </w:p>
    <w:p w:rsidR="007A7320" w:rsidRDefault="007A7320" w:rsidP="007A7320">
      <w:r>
        <w:t>Про плохое здесь забудь.</w:t>
      </w:r>
    </w:p>
    <w:p w:rsidR="00F605A6" w:rsidRDefault="007A7320" w:rsidP="007A7320">
      <w:r>
        <w:t xml:space="preserve">14.Разлилась Волга широко </w:t>
      </w:r>
    </w:p>
    <w:p w:rsidR="00F605A6" w:rsidRDefault="007A7320" w:rsidP="007A7320">
      <w:r>
        <w:t xml:space="preserve">Конца края не видать </w:t>
      </w:r>
    </w:p>
    <w:p w:rsidR="00F605A6" w:rsidRDefault="007A7320" w:rsidP="007A7320">
      <w:r>
        <w:t xml:space="preserve">Мы частушки петь кончаем, </w:t>
      </w:r>
    </w:p>
    <w:p w:rsidR="007A7320" w:rsidRDefault="007A7320" w:rsidP="007A7320">
      <w:r>
        <w:t>Нам похлопайте опять.</w:t>
      </w:r>
    </w:p>
    <w:p w:rsidR="007A7320" w:rsidRDefault="007A7320" w:rsidP="007A7320"/>
    <w:p w:rsidR="007A7320" w:rsidRDefault="00F605A6" w:rsidP="007A7320">
      <w:r>
        <w:t xml:space="preserve">2 </w:t>
      </w:r>
      <w:r w:rsidR="007A7320">
        <w:t>девочка - Ох и уморил ты нас, коробейник, своими волжскими частушками. Хочется в тишине посидеть, сказки, придания, да легенды послушать.</w:t>
      </w:r>
    </w:p>
    <w:p w:rsidR="007A7320" w:rsidRDefault="00F605A6" w:rsidP="007A7320">
      <w:r>
        <w:t>3</w:t>
      </w:r>
      <w:r w:rsidR="007A7320">
        <w:t>девочка - А хотите, я вам расскажу пр</w:t>
      </w:r>
      <w:r>
        <w:t>е</w:t>
      </w:r>
      <w:r w:rsidR="007A7320">
        <w:t>дание об основании на Волжском берегу села Подлесное?</w:t>
      </w:r>
    </w:p>
    <w:p w:rsidR="007A7320" w:rsidRDefault="007A7320" w:rsidP="007A7320"/>
    <w:p w:rsidR="007A7320" w:rsidRDefault="007A7320" w:rsidP="007A7320">
      <w:r>
        <w:t>Давно это было. Велика и обильна была Поволжская земля. Да мало народу прожива</w:t>
      </w:r>
      <w:r w:rsidR="009C5A33">
        <w:t>ло</w:t>
      </w:r>
      <w:r>
        <w:t xml:space="preserve"> на ней. И вот великая самодержица Всероссийская Екатерина издала Указ о заселении земель Поволжских переселенцами-немцами. Так появились они здесь в 60-е годы XXVIII века. До этого за Волгой не было ни одного населенного пункта, а теперь медленно начала оживать степь, бороздили ее телеги переселенцев, ступали тысячи ног и </w:t>
      </w:r>
      <w:r w:rsidR="00F605A6">
        <w:t>в</w:t>
      </w:r>
      <w:r>
        <w:t xml:space="preserve">се тянулись к матушке Волге, к прохладе. Облюбовали нашу местность немцы и назвали село по имени первого хозяина </w:t>
      </w:r>
      <w:proofErr w:type="spellStart"/>
      <w:r>
        <w:t>Майнгардт</w:t>
      </w:r>
      <w:proofErr w:type="spellEnd"/>
      <w:r>
        <w:t xml:space="preserve">, что значит «Мой сад». Вверх по </w:t>
      </w:r>
      <w:r w:rsidR="00F605A6">
        <w:lastRenderedPageBreak/>
        <w:t>Вол</w:t>
      </w:r>
      <w:r>
        <w:t xml:space="preserve">ге появилось село </w:t>
      </w:r>
      <w:proofErr w:type="spellStart"/>
      <w:r>
        <w:t>Ремлер</w:t>
      </w:r>
      <w:proofErr w:type="spellEnd"/>
      <w:r>
        <w:t xml:space="preserve"> (Михайловка). Вниз - </w:t>
      </w:r>
      <w:proofErr w:type="spellStart"/>
      <w:r>
        <w:t>Сусаненталь</w:t>
      </w:r>
      <w:proofErr w:type="spellEnd"/>
      <w:r>
        <w:t xml:space="preserve"> (Сосновка). Много времени прошло с тех пор. В 24-ом году наше село переименовали в </w:t>
      </w:r>
      <w:proofErr w:type="spellStart"/>
      <w:r>
        <w:t>Унтервальден</w:t>
      </w:r>
      <w:proofErr w:type="spellEnd"/>
      <w:r>
        <w:t xml:space="preserve">, а с </w:t>
      </w:r>
      <w:r w:rsidR="00F605A6">
        <w:t>1941</w:t>
      </w:r>
      <w:r>
        <w:t xml:space="preserve"> года зовем мы его по-русски Подлесное.</w:t>
      </w:r>
    </w:p>
    <w:p w:rsidR="007A7320" w:rsidRDefault="007A7320" w:rsidP="007A7320">
      <w:r>
        <w:t>Тяжело приходилось первым жителям: места новые</w:t>
      </w:r>
      <w:r w:rsidR="00F605A6">
        <w:t>, климат суровый, рядом пути ко</w:t>
      </w:r>
      <w:r>
        <w:t>чевн</w:t>
      </w:r>
      <w:r w:rsidR="00F605A6">
        <w:t>и</w:t>
      </w:r>
      <w:r>
        <w:t>ков проходят. Но выстояли всем миром. Хозяйство развели, сеяли, пахали, спины св</w:t>
      </w:r>
      <w:r w:rsidR="00F605A6">
        <w:t>о</w:t>
      </w:r>
      <w:r>
        <w:t>ей не жалели. Заложили основу процветания края.</w:t>
      </w:r>
    </w:p>
    <w:p w:rsidR="009C5A33" w:rsidRDefault="004A5517" w:rsidP="007A7320">
      <w:r>
        <w:t xml:space="preserve">1 </w:t>
      </w:r>
      <w:r w:rsidR="007A7320">
        <w:t xml:space="preserve">девочка - А мы знаем и песню о нашем селе. </w:t>
      </w:r>
    </w:p>
    <w:p w:rsidR="007A7320" w:rsidRDefault="007A7320" w:rsidP="007A7320">
      <w:r>
        <w:t>Песня:</w:t>
      </w:r>
    </w:p>
    <w:p w:rsidR="004A5517" w:rsidRDefault="007A7320" w:rsidP="007A7320">
      <w:r>
        <w:t xml:space="preserve">Где роса с горошину, </w:t>
      </w:r>
    </w:p>
    <w:p w:rsidR="004A5517" w:rsidRDefault="007A7320" w:rsidP="007A7320">
      <w:r>
        <w:t xml:space="preserve">Трели соловья, </w:t>
      </w:r>
    </w:p>
    <w:p w:rsidR="004A5517" w:rsidRDefault="007A7320" w:rsidP="007A7320">
      <w:r>
        <w:t xml:space="preserve">Есть село хорошее, </w:t>
      </w:r>
    </w:p>
    <w:p w:rsidR="004A5517" w:rsidRDefault="007A7320" w:rsidP="007A7320">
      <w:r>
        <w:t xml:space="preserve">Там родился я, </w:t>
      </w:r>
    </w:p>
    <w:p w:rsidR="004A5517" w:rsidRDefault="007A7320" w:rsidP="007A7320">
      <w:r>
        <w:t xml:space="preserve">Облака и лебеди </w:t>
      </w:r>
    </w:p>
    <w:p w:rsidR="004A5517" w:rsidRDefault="007A7320" w:rsidP="007A7320">
      <w:r>
        <w:t xml:space="preserve">Над селом парят, </w:t>
      </w:r>
    </w:p>
    <w:p w:rsidR="004A5517" w:rsidRDefault="007A7320" w:rsidP="007A7320">
      <w:r>
        <w:t xml:space="preserve">А дороги летние </w:t>
      </w:r>
    </w:p>
    <w:p w:rsidR="004A5517" w:rsidRDefault="007A7320" w:rsidP="007A7320">
      <w:r>
        <w:t>до неба пылят.</w:t>
      </w:r>
    </w:p>
    <w:p w:rsidR="004A5517" w:rsidRDefault="004A5517" w:rsidP="007A7320">
      <w:r>
        <w:t xml:space="preserve">             </w:t>
      </w:r>
      <w:r w:rsidR="007A7320">
        <w:t xml:space="preserve"> </w:t>
      </w:r>
      <w:r>
        <w:t xml:space="preserve">    </w:t>
      </w:r>
      <w:r w:rsidR="007A7320">
        <w:t xml:space="preserve">Припев: </w:t>
      </w:r>
    </w:p>
    <w:p w:rsidR="004A5517" w:rsidRDefault="004A5517" w:rsidP="004A5517">
      <w:pPr>
        <w:ind w:left="1276" w:hanging="1276"/>
      </w:pPr>
      <w:r>
        <w:t xml:space="preserve">                  </w:t>
      </w:r>
      <w:r w:rsidR="007A7320">
        <w:t xml:space="preserve">Все там сердцу милое </w:t>
      </w:r>
    </w:p>
    <w:p w:rsidR="004A5517" w:rsidRDefault="004A5517" w:rsidP="007A7320">
      <w:r>
        <w:t xml:space="preserve">                  </w:t>
      </w:r>
      <w:r w:rsidR="007A7320">
        <w:t xml:space="preserve">И село зовет, </w:t>
      </w:r>
    </w:p>
    <w:p w:rsidR="004A5517" w:rsidRDefault="004A5517" w:rsidP="007A7320">
      <w:r>
        <w:t xml:space="preserve">                 </w:t>
      </w:r>
      <w:r w:rsidR="007A7320">
        <w:t xml:space="preserve">Там моя фамилия </w:t>
      </w:r>
    </w:p>
    <w:p w:rsidR="004A5517" w:rsidRDefault="004A5517" w:rsidP="007A7320">
      <w:r>
        <w:t xml:space="preserve">                 </w:t>
      </w:r>
      <w:r w:rsidR="007A7320">
        <w:t xml:space="preserve">Триста лет живет. </w:t>
      </w:r>
    </w:p>
    <w:p w:rsidR="004A5517" w:rsidRDefault="007A7320" w:rsidP="007A7320">
      <w:r>
        <w:t xml:space="preserve">2.Там при ясном месяце </w:t>
      </w:r>
    </w:p>
    <w:p w:rsidR="004A5517" w:rsidRDefault="007A7320" w:rsidP="007A7320">
      <w:r>
        <w:t xml:space="preserve">Девушки поют, </w:t>
      </w:r>
    </w:p>
    <w:p w:rsidR="004A5517" w:rsidRDefault="007A7320" w:rsidP="007A7320">
      <w:r>
        <w:t xml:space="preserve">А у старой мельницы </w:t>
      </w:r>
    </w:p>
    <w:p w:rsidR="007A7320" w:rsidRDefault="007A7320" w:rsidP="007A7320">
      <w:r>
        <w:t>Не меня ли ждут.</w:t>
      </w:r>
    </w:p>
    <w:p w:rsidR="004A5517" w:rsidRDefault="004A5517" w:rsidP="007A7320">
      <w:r>
        <w:t xml:space="preserve">                  Припев:</w:t>
      </w:r>
    </w:p>
    <w:p w:rsidR="004A5517" w:rsidRDefault="004A5517" w:rsidP="007A7320">
      <w:r>
        <w:t xml:space="preserve">                  </w:t>
      </w:r>
      <w:r w:rsidR="007A7320">
        <w:t>Кроме тетки Насти</w:t>
      </w:r>
    </w:p>
    <w:p w:rsidR="004A5517" w:rsidRDefault="004A5517" w:rsidP="007A7320">
      <w:r>
        <w:t xml:space="preserve">                 </w:t>
      </w:r>
      <w:r w:rsidR="007A7320">
        <w:t xml:space="preserve"> Есть еще родня.</w:t>
      </w:r>
    </w:p>
    <w:p w:rsidR="004A5517" w:rsidRDefault="007A7320" w:rsidP="007A7320">
      <w:r>
        <w:t xml:space="preserve"> </w:t>
      </w:r>
      <w:r w:rsidR="004A5517">
        <w:t xml:space="preserve">                 </w:t>
      </w:r>
      <w:r>
        <w:t>Говорить всем: «</w:t>
      </w:r>
      <w:proofErr w:type="spellStart"/>
      <w:r>
        <w:t>Здрасьте</w:t>
      </w:r>
      <w:proofErr w:type="spellEnd"/>
      <w:r>
        <w:t xml:space="preserve">!» </w:t>
      </w:r>
    </w:p>
    <w:p w:rsidR="004A5517" w:rsidRDefault="004A5517" w:rsidP="007A7320">
      <w:r>
        <w:t xml:space="preserve">                  </w:t>
      </w:r>
      <w:r w:rsidR="007A7320">
        <w:t xml:space="preserve">Хватит на три дня. </w:t>
      </w:r>
    </w:p>
    <w:p w:rsidR="007A7320" w:rsidRDefault="007A7320" w:rsidP="007A7320">
      <w:r>
        <w:lastRenderedPageBreak/>
        <w:t>Проигрыш.</w:t>
      </w:r>
    </w:p>
    <w:p w:rsidR="004A5517" w:rsidRDefault="007A7320" w:rsidP="007A7320">
      <w:proofErr w:type="spellStart"/>
      <w:r>
        <w:t>З.Там</w:t>
      </w:r>
      <w:proofErr w:type="spellEnd"/>
      <w:r>
        <w:t xml:space="preserve"> над полем низко</w:t>
      </w:r>
    </w:p>
    <w:p w:rsidR="004A5517" w:rsidRDefault="007A7320" w:rsidP="007A7320">
      <w:r>
        <w:t xml:space="preserve"> Звездочка горит </w:t>
      </w:r>
    </w:p>
    <w:p w:rsidR="004A5517" w:rsidRDefault="007A7320" w:rsidP="007A7320">
      <w:r>
        <w:t>И со мной, как с близким,</w:t>
      </w:r>
    </w:p>
    <w:p w:rsidR="007A7320" w:rsidRDefault="007A7320" w:rsidP="007A7320">
      <w:r>
        <w:t xml:space="preserve"> Молча говорит.</w:t>
      </w:r>
    </w:p>
    <w:p w:rsidR="004A5517" w:rsidRDefault="004A5517" w:rsidP="007A7320">
      <w:r>
        <w:t xml:space="preserve">                    Припев:</w:t>
      </w:r>
    </w:p>
    <w:p w:rsidR="004A5517" w:rsidRDefault="004A5517" w:rsidP="007A7320">
      <w:r>
        <w:t xml:space="preserve">                    </w:t>
      </w:r>
      <w:r w:rsidR="007A7320">
        <w:t xml:space="preserve">Есть сторонка русская </w:t>
      </w:r>
    </w:p>
    <w:p w:rsidR="004A5517" w:rsidRDefault="004A5517" w:rsidP="007A7320">
      <w:r>
        <w:t xml:space="preserve">                    </w:t>
      </w:r>
      <w:r w:rsidR="007A7320">
        <w:t xml:space="preserve">Я в нее влюблен. </w:t>
      </w:r>
    </w:p>
    <w:p w:rsidR="004A5517" w:rsidRDefault="004A5517" w:rsidP="007A7320">
      <w:r>
        <w:t xml:space="preserve">                    </w:t>
      </w:r>
      <w:r w:rsidR="007A7320">
        <w:t>Мое село Подлесное</w:t>
      </w:r>
    </w:p>
    <w:p w:rsidR="007A7320" w:rsidRDefault="004A5517" w:rsidP="007A7320">
      <w:r>
        <w:t xml:space="preserve">                    </w:t>
      </w:r>
      <w:r w:rsidR="007A7320">
        <w:t xml:space="preserve"> </w:t>
      </w:r>
      <w:proofErr w:type="spellStart"/>
      <w:r w:rsidR="007A7320">
        <w:t>Марксовский</w:t>
      </w:r>
      <w:proofErr w:type="spellEnd"/>
      <w:r w:rsidR="007A7320">
        <w:t xml:space="preserve"> район.</w:t>
      </w:r>
    </w:p>
    <w:p w:rsidR="00AB55C2" w:rsidRDefault="00AB55C2" w:rsidP="007A7320"/>
    <w:p w:rsidR="00AB55C2" w:rsidRDefault="00AB55C2" w:rsidP="007A7320">
      <w:r>
        <w:t>Ученица. Давно это было, много с тех пор воды утекло, но наше село по-прежнему стоит на берегу великой красавицы Волги, расцветает и хорошеет с каждым днём. В 1972 году началось в заволжских степях строительство оросительной системы, и потянулся сюда народ со всех концов нашей необъятной Родины. Разрослось село, появились многоэтажные дома, прибавилось население и построили в селе новую школу, в которой мы сейчас и учимся.</w:t>
      </w:r>
    </w:p>
    <w:p w:rsidR="00AB55C2" w:rsidRDefault="00AB55C2" w:rsidP="007A7320">
      <w:r>
        <w:t>Среди высоких зданий,</w:t>
      </w:r>
    </w:p>
    <w:p w:rsidR="00AB55C2" w:rsidRDefault="00AB55C2" w:rsidP="007A7320">
      <w:r>
        <w:t>Как крепость ты стоишь.</w:t>
      </w:r>
    </w:p>
    <w:p w:rsidR="00AB55C2" w:rsidRDefault="00AB55C2" w:rsidP="007A7320">
      <w:r>
        <w:t>Сокровищница знаний</w:t>
      </w:r>
    </w:p>
    <w:p w:rsidR="00AB55C2" w:rsidRDefault="00AB55C2" w:rsidP="007A7320">
      <w:r>
        <w:t>Их множишь и хранишь.</w:t>
      </w:r>
    </w:p>
    <w:p w:rsidR="00AB55C2" w:rsidRDefault="00AB55C2" w:rsidP="007A7320">
      <w:r>
        <w:t>Моя родная школа,</w:t>
      </w:r>
    </w:p>
    <w:p w:rsidR="00AB55C2" w:rsidRDefault="00AB55C2" w:rsidP="007A7320">
      <w:r>
        <w:t>Дороже не найти,</w:t>
      </w:r>
    </w:p>
    <w:p w:rsidR="00AB55C2" w:rsidRDefault="00AB55C2" w:rsidP="007A7320">
      <w:r>
        <w:t xml:space="preserve">Для многих </w:t>
      </w:r>
      <w:proofErr w:type="spellStart"/>
      <w:r>
        <w:t>подлесновцев</w:t>
      </w:r>
      <w:proofErr w:type="spellEnd"/>
    </w:p>
    <w:p w:rsidR="00AB55C2" w:rsidRDefault="00AB55C2" w:rsidP="007A7320">
      <w:r>
        <w:t>Открыла ты пути.</w:t>
      </w:r>
    </w:p>
    <w:p w:rsidR="00AB55C2" w:rsidRDefault="00AB55C2" w:rsidP="007A7320">
      <w:r>
        <w:t>Со всей округи дети</w:t>
      </w:r>
    </w:p>
    <w:p w:rsidR="00AB55C2" w:rsidRDefault="00AB55C2" w:rsidP="007A7320">
      <w:r>
        <w:t>С утра к тебе идут.</w:t>
      </w:r>
    </w:p>
    <w:p w:rsidR="00AB55C2" w:rsidRDefault="00AB55C2" w:rsidP="007A7320">
      <w:r>
        <w:t>Туда, где окна светят,</w:t>
      </w:r>
    </w:p>
    <w:p w:rsidR="00AB55C2" w:rsidRDefault="00AB55C2" w:rsidP="007A7320">
      <w:r>
        <w:t>И где всегда нас ждут.</w:t>
      </w:r>
    </w:p>
    <w:p w:rsidR="00AB55C2" w:rsidRDefault="00AB55C2" w:rsidP="007A7320">
      <w:r>
        <w:lastRenderedPageBreak/>
        <w:t>И классы, и уроки</w:t>
      </w:r>
      <w:r w:rsidR="00ED2704">
        <w:t>, товарищи, друзья,</w:t>
      </w:r>
    </w:p>
    <w:p w:rsidR="00ED2704" w:rsidRDefault="00ED2704" w:rsidP="007A7320">
      <w:r>
        <w:t>Подруги, педагоги –вся школьная семья.</w:t>
      </w:r>
    </w:p>
    <w:p w:rsidR="00ED2704" w:rsidRDefault="00ED2704" w:rsidP="007A7320">
      <w:r>
        <w:t>Мальчишеское братство, союз учителей,</w:t>
      </w:r>
    </w:p>
    <w:p w:rsidR="00ED2704" w:rsidRDefault="00ED2704" w:rsidP="007A7320">
      <w:r>
        <w:t>Душевное богатство-сокровищ всех ценней.</w:t>
      </w:r>
    </w:p>
    <w:p w:rsidR="00ED2704" w:rsidRDefault="00ED2704" w:rsidP="007A7320">
      <w:r>
        <w:t>Спортивные турниры и творчество детей-</w:t>
      </w:r>
    </w:p>
    <w:p w:rsidR="00ED2704" w:rsidRDefault="00ED2704" w:rsidP="007A7320">
      <w:r>
        <w:t>Ты всех объединила под крышею своей!</w:t>
      </w:r>
    </w:p>
    <w:p w:rsidR="00ED2704" w:rsidRDefault="00ED2704" w:rsidP="007A7320"/>
    <w:p w:rsidR="00ED2704" w:rsidRDefault="00ED2704" w:rsidP="007A7320">
      <w:r>
        <w:t>Учитель. У нашего села, у нашей школы славное прошлое, и мы надеемся, что и будущее откроется для неё в своих ярких светлых красках.  А их будущее –это вы, ребята, ваши успехи в учёбе, работе, делах. Будем любить и гордиться своей малой родиной, своим селом, своей школой.</w:t>
      </w:r>
    </w:p>
    <w:p w:rsidR="00ED2704" w:rsidRDefault="00ED2704" w:rsidP="007A7320"/>
    <w:p w:rsidR="00ED2704" w:rsidRDefault="00ED2704" w:rsidP="007A7320">
      <w:r>
        <w:t xml:space="preserve">Песня «У моей России» на стихи саратовского поэта </w:t>
      </w:r>
      <w:proofErr w:type="spellStart"/>
      <w:r>
        <w:t>Н.Палькина</w:t>
      </w:r>
      <w:proofErr w:type="spellEnd"/>
    </w:p>
    <w:sectPr w:rsidR="00ED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20"/>
    <w:rsid w:val="00121B4C"/>
    <w:rsid w:val="002068FA"/>
    <w:rsid w:val="004A5517"/>
    <w:rsid w:val="004E37C5"/>
    <w:rsid w:val="00712DE7"/>
    <w:rsid w:val="007A7320"/>
    <w:rsid w:val="009C5A33"/>
    <w:rsid w:val="00AB55C2"/>
    <w:rsid w:val="00AC0246"/>
    <w:rsid w:val="00B767E4"/>
    <w:rsid w:val="00CB656D"/>
    <w:rsid w:val="00DB0BFD"/>
    <w:rsid w:val="00ED2704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78E3-175C-4402-B75F-40655AED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4C"/>
    <w:pPr>
      <w:spacing w:line="36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21B4C"/>
    <w:pPr>
      <w:spacing w:after="0" w:line="360" w:lineRule="auto"/>
      <w:contextualSpacing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B9EA-455D-4268-9611-207975F7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Image&amp;Matros™</cp:lastModifiedBy>
  <cp:revision>8</cp:revision>
  <dcterms:created xsi:type="dcterms:W3CDTF">2012-04-11T17:32:00Z</dcterms:created>
  <dcterms:modified xsi:type="dcterms:W3CDTF">2015-02-24T17:26:00Z</dcterms:modified>
</cp:coreProperties>
</file>