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DC1C46" w:rsidP="00DC1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DC1C46" w:rsidRDefault="00DC1C46" w:rsidP="00DC1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1C46" w:rsidRPr="00DC1C46" w:rsidRDefault="00DC1C46" w:rsidP="00DC1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Бутурлиновского муниципального района Воронежской области</w:t>
      </w:r>
    </w:p>
    <w:p w:rsidR="00DC1C46" w:rsidRPr="00DC1C46" w:rsidRDefault="00DC1C46" w:rsidP="00DC1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C1C46" w:rsidRDefault="00DC1C46" w:rsidP="00DC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P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праздника «Широкая масленица»</w:t>
      </w:r>
    </w:p>
    <w:p w:rsidR="00DC1C46" w:rsidRP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дошкольников 3-7 лет.</w:t>
      </w:r>
    </w:p>
    <w:p w:rsidR="00DC1C46" w:rsidRP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Default="00DC1C46" w:rsidP="00DC1C46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C46" w:rsidRDefault="00DC1C46" w:rsidP="00DC1C46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C46" w:rsidRDefault="00DC1C46" w:rsidP="00DC1C46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Разработал: старший воспитатель </w:t>
      </w:r>
    </w:p>
    <w:p w:rsidR="00DC1C46" w:rsidRP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DC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 Л.Ю.</w:t>
      </w:r>
    </w:p>
    <w:p w:rsidR="00DC1C46" w:rsidRDefault="00DC1C46" w:rsidP="00DC1C46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P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P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Default="00DC1C46" w:rsidP="002E5C1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DC1C46" w:rsidRPr="00DC1C46" w:rsidRDefault="00DC1C46" w:rsidP="00DC1C46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DC1C46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DC1C4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1C46" w:rsidRPr="0004694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Приобщение детей дошкольного возраста к народным традициям.</w:t>
      </w:r>
    </w:p>
    <w:p w:rsidR="00795A0B" w:rsidRDefault="00DC1C46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79BD" w:rsidRPr="00DC1C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="008479BD" w:rsidRPr="00DC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обрядом русского народа «Встреча Весны», с неповторимым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олоритом народного творчества.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способности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вокальные умения и навыки.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музыкальный слух.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коммуникативные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способности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вокальные умения и навыки.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музыкальный слух.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коммуникативные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позитивное отношение к миру.</w:t>
      </w:r>
    </w:p>
    <w:p w:rsidR="008D7CEB" w:rsidRDefault="00795A0B" w:rsidP="00EB5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  <w:r w:rsidR="008479BD" w:rsidRPr="0079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площадку</w:t>
      </w:r>
      <w:proofErr w:type="gramStart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риходит </w:t>
      </w:r>
      <w:r w:rsidR="00DC1C46" w:rsidRPr="00DC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Девица</w:t>
      </w:r>
      <w:r w:rsidR="008479BD" w:rsidRPr="00DC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 дорогие,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и большие!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гости,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милости просим!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Масленицу широкую открываем,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веселье начинаем!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солнце чаще улыбаться,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с зимой прощаться,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руки скорей беритесь,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 круг все становитесь!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в хоровод</w:t>
      </w:r>
      <w:proofErr w:type="gramStart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D7CEB" w:rsidRDefault="008D7CEB" w:rsidP="00EB5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C19" w:rsidRDefault="008479BD" w:rsidP="00EB5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песня-хоровод «Зимушка»</w:t>
      </w:r>
      <w:r w:rsidRPr="008D7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D2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Девица</w:t>
      </w:r>
      <w:r w:rsidRPr="002E5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Непременно все должны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на празднике Зимы!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прибудет к нам сама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праздник Матушка-Зима.</w:t>
      </w:r>
    </w:p>
    <w:p w:rsidR="002E5C19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входит Зима.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B5919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вернулась к вам, ребята!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уже в конце зимы.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Попрощаться с вами надо,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Ждёте вы приход весны!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зимние загадки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тгадаете, ребятки?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Бел, да не сахар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ног, а идёт. (Снег.)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Без рук, без ног,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рисовать умеет. (Мороз.)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Снег на полях, лёд на реках,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гуляе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это бывает? (Зимой.)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чем вам нравится зима? (Дети отвечают.)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19"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Зима:</w:t>
      </w:r>
      <w:r w:rsidR="00EB5919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нравится вам зима, тогда давайте сыграем в игру «Метелица»</w:t>
      </w:r>
    </w:p>
    <w:p w:rsidR="00EB5919" w:rsidRPr="00EB5919" w:rsidRDefault="00EB5919" w:rsidP="00EB5919">
      <w:pPr>
        <w:rPr>
          <w:rFonts w:ascii="Times New Roman" w:hAnsi="Times New Roman" w:cs="Times New Roman"/>
          <w:b/>
          <w:sz w:val="28"/>
          <w:szCs w:val="28"/>
        </w:rPr>
      </w:pPr>
      <w:r w:rsidRPr="00EB5919">
        <w:rPr>
          <w:rFonts w:ascii="Times New Roman" w:hAnsi="Times New Roman" w:cs="Times New Roman"/>
          <w:b/>
          <w:sz w:val="28"/>
          <w:szCs w:val="28"/>
        </w:rPr>
        <w:t xml:space="preserve">1.Русская народная игра «Метелица». </w:t>
      </w:r>
    </w:p>
    <w:p w:rsidR="00EB5919" w:rsidRPr="00EB5919" w:rsidRDefault="00EB5919" w:rsidP="00EB5919">
      <w:pPr>
        <w:rPr>
          <w:rFonts w:ascii="Times New Roman" w:hAnsi="Times New Roman" w:cs="Times New Roman"/>
          <w:sz w:val="28"/>
          <w:szCs w:val="28"/>
        </w:rPr>
      </w:pPr>
      <w:r w:rsidRPr="00EB5919">
        <w:rPr>
          <w:rFonts w:ascii="Times New Roman" w:hAnsi="Times New Roman" w:cs="Times New Roman"/>
          <w:sz w:val="28"/>
          <w:szCs w:val="28"/>
        </w:rPr>
        <w:t>Дети встают лицом друг к другу</w:t>
      </w:r>
      <w:r w:rsidRPr="00EB5919">
        <w:rPr>
          <w:rFonts w:ascii="Times New Roman" w:hAnsi="Times New Roman" w:cs="Times New Roman"/>
          <w:b/>
          <w:sz w:val="28"/>
          <w:szCs w:val="28"/>
        </w:rPr>
        <w:t>,</w:t>
      </w:r>
      <w:r w:rsidRPr="00EB5919">
        <w:rPr>
          <w:rFonts w:ascii="Times New Roman" w:hAnsi="Times New Roman" w:cs="Times New Roman"/>
          <w:sz w:val="28"/>
          <w:szCs w:val="28"/>
        </w:rPr>
        <w:t xml:space="preserve"> берутся под правую руку «калачиком» и кружатся под пение взрослых, сначала медленно, потом все быстрей, с ускорением движения.</w:t>
      </w:r>
      <w:r>
        <w:rPr>
          <w:rFonts w:ascii="Times New Roman" w:hAnsi="Times New Roman" w:cs="Times New Roman"/>
          <w:sz w:val="28"/>
          <w:szCs w:val="28"/>
        </w:rPr>
        <w:t xml:space="preserve"> Задача устоять на ногах обоим.</w:t>
      </w:r>
    </w:p>
    <w:p w:rsidR="00EB5919" w:rsidRPr="00DA3AFE" w:rsidRDefault="00EB5919" w:rsidP="00EB5919">
      <w:pPr>
        <w:rPr>
          <w:rFonts w:ascii="Times New Roman" w:hAnsi="Times New Roman" w:cs="Times New Roman"/>
          <w:sz w:val="28"/>
          <w:szCs w:val="28"/>
        </w:rPr>
      </w:pPr>
      <w:r w:rsidRPr="00DA3AFE">
        <w:rPr>
          <w:rFonts w:ascii="Times New Roman" w:hAnsi="Times New Roman" w:cs="Times New Roman"/>
          <w:sz w:val="28"/>
          <w:szCs w:val="28"/>
        </w:rPr>
        <w:t>«Метелица, метелица,</w:t>
      </w:r>
    </w:p>
    <w:p w:rsidR="00EB5919" w:rsidRPr="00DA3AFE" w:rsidRDefault="00EB5919" w:rsidP="00EB5919">
      <w:pPr>
        <w:rPr>
          <w:rFonts w:ascii="Times New Roman" w:hAnsi="Times New Roman" w:cs="Times New Roman"/>
          <w:sz w:val="28"/>
          <w:szCs w:val="28"/>
        </w:rPr>
      </w:pPr>
      <w:r w:rsidRPr="00DA3AFE">
        <w:rPr>
          <w:rFonts w:ascii="Times New Roman" w:hAnsi="Times New Roman" w:cs="Times New Roman"/>
          <w:sz w:val="28"/>
          <w:szCs w:val="28"/>
        </w:rPr>
        <w:t>Снег по полю стелется,</w:t>
      </w:r>
    </w:p>
    <w:p w:rsidR="00EB5919" w:rsidRPr="00DA3AFE" w:rsidRDefault="00EB5919" w:rsidP="00EB5919">
      <w:pPr>
        <w:rPr>
          <w:rFonts w:ascii="Times New Roman" w:hAnsi="Times New Roman" w:cs="Times New Roman"/>
          <w:sz w:val="28"/>
          <w:szCs w:val="28"/>
        </w:rPr>
      </w:pPr>
      <w:r w:rsidRPr="00DA3AFE">
        <w:rPr>
          <w:rFonts w:ascii="Times New Roman" w:hAnsi="Times New Roman" w:cs="Times New Roman"/>
          <w:sz w:val="28"/>
          <w:szCs w:val="28"/>
        </w:rPr>
        <w:t>Кто кружится, вертится,</w:t>
      </w:r>
    </w:p>
    <w:p w:rsidR="00EB5919" w:rsidRPr="00DA3AFE" w:rsidRDefault="00EB5919" w:rsidP="00EB5919">
      <w:pPr>
        <w:rPr>
          <w:rFonts w:ascii="Times New Roman" w:hAnsi="Times New Roman" w:cs="Times New Roman"/>
          <w:sz w:val="28"/>
          <w:szCs w:val="28"/>
        </w:rPr>
      </w:pPr>
      <w:r w:rsidRPr="00DA3AFE">
        <w:rPr>
          <w:rFonts w:ascii="Times New Roman" w:hAnsi="Times New Roman" w:cs="Times New Roman"/>
          <w:sz w:val="28"/>
          <w:szCs w:val="28"/>
        </w:rPr>
        <w:t xml:space="preserve">Тот </w:t>
      </w:r>
      <w:proofErr w:type="spellStart"/>
      <w:r w:rsidRPr="00DA3AFE">
        <w:rPr>
          <w:rFonts w:ascii="Times New Roman" w:hAnsi="Times New Roman" w:cs="Times New Roman"/>
          <w:sz w:val="28"/>
          <w:szCs w:val="28"/>
        </w:rPr>
        <w:t>заметелится</w:t>
      </w:r>
      <w:proofErr w:type="spellEnd"/>
      <w:r w:rsidRPr="00DA3AFE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B5919" w:rsidRPr="00EB5919" w:rsidRDefault="00EB5919" w:rsidP="00EB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5919">
        <w:rPr>
          <w:rFonts w:ascii="Times New Roman" w:hAnsi="Times New Roman" w:cs="Times New Roman"/>
          <w:sz w:val="28"/>
          <w:szCs w:val="28"/>
        </w:rPr>
        <w:t>Звучит весела</w:t>
      </w:r>
      <w:r>
        <w:rPr>
          <w:rFonts w:ascii="Times New Roman" w:hAnsi="Times New Roman" w:cs="Times New Roman"/>
          <w:sz w:val="28"/>
          <w:szCs w:val="28"/>
        </w:rPr>
        <w:t>я музыка, все кружатся под руки)</w:t>
      </w:r>
      <w:r w:rsidRPr="00EB5919">
        <w:rPr>
          <w:rFonts w:ascii="Times New Roman" w:hAnsi="Times New Roman" w:cs="Times New Roman"/>
          <w:sz w:val="28"/>
          <w:szCs w:val="28"/>
        </w:rPr>
        <w:t>.</w:t>
      </w:r>
    </w:p>
    <w:p w:rsidR="00D73BB6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Тише! Тише! Тише! Де</w:t>
      </w:r>
      <w:r w:rsid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ти!</w:t>
      </w:r>
      <w:r w:rsid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 идёт ко всем на свете!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повеселились, вспомнили новогодние забавы, а теперь пора и Весну встречать. Повторяйте за мной.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Весна, весна 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весна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благостью</w:t>
      </w:r>
      <w:proofErr w:type="gramStart"/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радостью!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появляется Весна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Встречающим - земной поклон,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вам взрослые и дети!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дороги со всех сторон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Улыбки радостные эти!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Поклон тебе 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ты людям всем нужна.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отдать тебе ключи,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 от природы получи!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вручает Весне ключ.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мне уже пора. До свидания, друзья! (Зима уходит)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Весна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гости к детушкам пришла,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в подарок принесла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солнца золотой,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поле цветик голубой.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звонкую ручья,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роще – трели соловья!</w:t>
      </w:r>
    </w:p>
    <w:p w:rsidR="00EB5919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Девица</w:t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пришел черед поиграть да позабавить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(Все расходятся по площадке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2C4F" w:rsidRPr="00EB5919" w:rsidRDefault="008479BD" w:rsidP="00795A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19"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Сказочная поляна с Бабой Ягой.</w:t>
      </w:r>
      <w:r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Игра «Метёлка</w:t>
      </w:r>
      <w:r w:rsidR="00562C4F"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62C4F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Метелка волнуется раз,</w:t>
      </w:r>
      <w:r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Метелка волнуется два,</w:t>
      </w:r>
      <w:r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Метелка волнуется три,</w:t>
      </w:r>
      <w:r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Лесная фигура на месте замри!</w:t>
      </w:r>
    </w:p>
    <w:p w:rsidR="002E5C19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19"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62C4F"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«Удочка с метлой</w:t>
      </w:r>
      <w:r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62C4F"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Бабка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Костяная ножка, 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Печку топила, 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варила,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Деток ловила!</w:t>
      </w:r>
    </w:p>
    <w:p w:rsidR="00562C4F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19"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Сказочная звериная поляна с Волком.</w:t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562C4F"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Гуси и волк</w:t>
      </w:r>
      <w:r w:rsidR="00562C4F"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5919" w:rsidRDefault="00307854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8479BD" w:rsidRPr="0079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Сказочная поляна весенняя с Весной.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315"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«Гори-гори ясно!</w:t>
      </w:r>
      <w:r w:rsidR="008479BD"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C3315"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79BD"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бубен с лентами.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дети встают в круг, за кругом водящий. В руках у Весны бубен.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идут </w:t>
      </w:r>
      <w:proofErr w:type="spellStart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водящим и говорят слова: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Гори-гори ясно,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погасло.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 на небо –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летят,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Колокольчики звенят!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слов все останавливаются. Водящий и тот, около он </w:t>
      </w:r>
      <w:proofErr w:type="gramStart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остановился</w:t>
      </w:r>
      <w:proofErr w:type="gramEnd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спинами друг к другу. Дети считают хором до трех. Водящие бегут в 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разные стороны. Тот, кто первым оббежит круг и стукнет в бубен, становится водящим. Игра повторяет 2-3 раза.</w:t>
      </w:r>
    </w:p>
    <w:p w:rsidR="00EB5919" w:rsidRDefault="008479BD" w:rsidP="00795A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Сказочная поляна </w:t>
      </w:r>
      <w:proofErr w:type="spellStart"/>
      <w:r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лакомная</w:t>
      </w:r>
      <w:proofErr w:type="spellEnd"/>
      <w:r w:rsidRPr="00EB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Медведем.</w:t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Хороводная игра «Блинок». Все группы.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становятся в 2 круга, в середине дети младших групп, берутся за руки и повторяют слова: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Месим, месим, месим тесто (топающим шагом идут в центр)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Разливайся блинок (расходятся)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Разливайся большой.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Оставайся такой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подгорай! П-ш-ш-ш (Приседают на корточки)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подгорел! (2 раза)</w:t>
      </w:r>
    </w:p>
    <w:p w:rsidR="00AC3315" w:rsidRPr="00EB5919" w:rsidRDefault="008479BD" w:rsidP="00795A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Девица</w:t>
      </w:r>
      <w:r w:rsidRPr="008D7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 скорей народ, Масленица всех вас ждёт! 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Поднимайся, настроение -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Масленица идет без промедления!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Иди сюда,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Масленица-кривошейка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Встретим тебя хорошенько!</w:t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русскую народную мелодия – вносят чучело Масленицы</w:t>
      </w:r>
      <w:proofErr w:type="gramStart"/>
      <w:r w:rsidRP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B5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EB5919" w:rsidRDefault="00AC3315" w:rsidP="00AC3315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000000"/>
          <w:sz w:val="28"/>
          <w:szCs w:val="28"/>
        </w:rPr>
      </w:pPr>
      <w:r w:rsidRPr="00EB5919">
        <w:rPr>
          <w:b/>
          <w:color w:val="000000"/>
          <w:sz w:val="28"/>
          <w:szCs w:val="28"/>
        </w:rPr>
        <w:t xml:space="preserve">Дети водят хоровод </w:t>
      </w:r>
      <w:r w:rsidR="008479BD" w:rsidRPr="00EB5919">
        <w:rPr>
          <w:b/>
          <w:color w:val="000000"/>
          <w:sz w:val="28"/>
          <w:szCs w:val="28"/>
        </w:rPr>
        <w:t xml:space="preserve"> </w:t>
      </w:r>
      <w:r w:rsidRPr="00EB5919">
        <w:rPr>
          <w:b/>
          <w:color w:val="000000"/>
          <w:sz w:val="28"/>
          <w:szCs w:val="28"/>
        </w:rPr>
        <w:t>«Масленица с платочком»</w:t>
      </w:r>
      <w:r w:rsidR="00EB5919">
        <w:rPr>
          <w:b/>
          <w:color w:val="000000"/>
          <w:sz w:val="28"/>
          <w:szCs w:val="28"/>
        </w:rPr>
        <w:t>.</w:t>
      </w:r>
      <w:r w:rsidR="008479BD" w:rsidRPr="00EB5919">
        <w:rPr>
          <w:b/>
          <w:color w:val="000000"/>
          <w:sz w:val="28"/>
          <w:szCs w:val="28"/>
        </w:rPr>
        <w:t> </w:t>
      </w:r>
      <w:r w:rsidR="008479BD" w:rsidRPr="00EB5919">
        <w:rPr>
          <w:b/>
          <w:color w:val="000000"/>
          <w:sz w:val="28"/>
          <w:szCs w:val="28"/>
        </w:rPr>
        <w:br/>
      </w:r>
      <w:r w:rsidR="008479BD" w:rsidRPr="00EB591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Девица</w:t>
      </w:r>
      <w:r w:rsidR="008479BD" w:rsidRPr="002E5C19">
        <w:rPr>
          <w:b/>
          <w:color w:val="000000"/>
          <w:sz w:val="28"/>
          <w:szCs w:val="28"/>
        </w:rPr>
        <w:t>:</w:t>
      </w:r>
      <w:r w:rsidR="008479BD" w:rsidRPr="00795A0B">
        <w:rPr>
          <w:color w:val="000000"/>
          <w:sz w:val="28"/>
          <w:szCs w:val="28"/>
        </w:rPr>
        <w:t xml:space="preserve"> Идет Масленица,</w:t>
      </w:r>
      <w:r w:rsidR="008479BD" w:rsidRPr="00795A0B">
        <w:rPr>
          <w:color w:val="000000"/>
          <w:sz w:val="28"/>
          <w:szCs w:val="28"/>
        </w:rPr>
        <w:br/>
      </w:r>
      <w:r w:rsidR="008479BD" w:rsidRPr="00EB5919">
        <w:rPr>
          <w:color w:val="000000"/>
          <w:sz w:val="28"/>
          <w:szCs w:val="28"/>
        </w:rPr>
        <w:t xml:space="preserve">Красна - </w:t>
      </w:r>
      <w:proofErr w:type="spellStart"/>
      <w:r w:rsidR="008479BD" w:rsidRPr="00EB5919">
        <w:rPr>
          <w:color w:val="000000"/>
          <w:sz w:val="28"/>
          <w:szCs w:val="28"/>
        </w:rPr>
        <w:t>распрекрасна</w:t>
      </w:r>
      <w:proofErr w:type="spellEnd"/>
      <w:r w:rsidR="008479BD" w:rsidRPr="00EB5919">
        <w:rPr>
          <w:color w:val="000000"/>
          <w:sz w:val="28"/>
          <w:szCs w:val="28"/>
        </w:rPr>
        <w:t>!</w:t>
      </w:r>
      <w:r w:rsidR="008479BD" w:rsidRPr="00EB5919">
        <w:rPr>
          <w:color w:val="000000"/>
          <w:sz w:val="28"/>
          <w:szCs w:val="28"/>
        </w:rPr>
        <w:br/>
      </w:r>
      <w:proofErr w:type="spellStart"/>
      <w:r w:rsidR="008479BD" w:rsidRPr="00EB5919">
        <w:rPr>
          <w:color w:val="000000"/>
          <w:sz w:val="28"/>
          <w:szCs w:val="28"/>
        </w:rPr>
        <w:t>Масленица-кривошейка</w:t>
      </w:r>
      <w:proofErr w:type="spellEnd"/>
      <w:r w:rsidR="008479BD" w:rsidRPr="00EB5919">
        <w:rPr>
          <w:color w:val="000000"/>
          <w:sz w:val="28"/>
          <w:szCs w:val="28"/>
        </w:rPr>
        <w:t>,</w:t>
      </w:r>
      <w:r w:rsidR="008479BD" w:rsidRPr="00EB5919">
        <w:rPr>
          <w:color w:val="000000"/>
          <w:sz w:val="28"/>
          <w:szCs w:val="28"/>
        </w:rPr>
        <w:br/>
        <w:t>Встретим тебя хорошенько!</w:t>
      </w:r>
      <w:r w:rsidR="008479BD" w:rsidRPr="00EB5919">
        <w:rPr>
          <w:color w:val="000000"/>
          <w:sz w:val="28"/>
          <w:szCs w:val="28"/>
        </w:rPr>
        <w:br/>
        <w:t>Сыром, маслом да яйцом,</w:t>
      </w:r>
      <w:r w:rsidR="008479BD" w:rsidRPr="00EB5919">
        <w:rPr>
          <w:color w:val="000000"/>
          <w:sz w:val="28"/>
          <w:szCs w:val="28"/>
        </w:rPr>
        <w:br/>
        <w:t>И румяным калачом!</w:t>
      </w:r>
      <w:r w:rsidR="008479BD" w:rsidRPr="00EB5919">
        <w:rPr>
          <w:color w:val="000000"/>
          <w:sz w:val="28"/>
          <w:szCs w:val="28"/>
        </w:rPr>
        <w:br/>
      </w:r>
      <w:r w:rsidR="008479BD" w:rsidRPr="00795A0B">
        <w:rPr>
          <w:color w:val="000000"/>
          <w:sz w:val="28"/>
          <w:szCs w:val="28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="008479BD" w:rsidRPr="00795A0B">
        <w:rPr>
          <w:color w:val="000000"/>
          <w:sz w:val="28"/>
          <w:szCs w:val="28"/>
        </w:rPr>
        <w:br/>
      </w:r>
      <w:r w:rsidR="008479BD" w:rsidRPr="00AC3315">
        <w:rPr>
          <w:color w:val="000000"/>
          <w:sz w:val="28"/>
          <w:szCs w:val="28"/>
        </w:rPr>
        <w:t>А сейчас, крепче за руки беритесь,</w:t>
      </w:r>
      <w:r w:rsidR="008479BD" w:rsidRPr="00AC3315">
        <w:rPr>
          <w:color w:val="000000"/>
          <w:sz w:val="28"/>
          <w:szCs w:val="28"/>
        </w:rPr>
        <w:br/>
        <w:t>И в два круга становитесь.</w:t>
      </w:r>
      <w:r w:rsidR="008479BD" w:rsidRPr="00AC3315">
        <w:rPr>
          <w:color w:val="000000"/>
          <w:sz w:val="28"/>
          <w:szCs w:val="28"/>
        </w:rPr>
        <w:br/>
        <w:t>Испечем большой мы блин. </w:t>
      </w:r>
      <w:r w:rsidR="008479BD" w:rsidRPr="00AC3315">
        <w:rPr>
          <w:color w:val="000000"/>
          <w:sz w:val="28"/>
          <w:szCs w:val="28"/>
        </w:rPr>
        <w:br/>
        <w:t>Раз, два, три, начинаем печь блины!</w:t>
      </w:r>
    </w:p>
    <w:p w:rsidR="00AC3315" w:rsidRPr="00EB5919" w:rsidRDefault="008479BD" w:rsidP="00AC3315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b/>
          <w:color w:val="000000"/>
          <w:sz w:val="28"/>
          <w:szCs w:val="28"/>
        </w:rPr>
      </w:pPr>
      <w:r w:rsidRPr="00AC3315">
        <w:rPr>
          <w:color w:val="000000"/>
          <w:sz w:val="28"/>
          <w:szCs w:val="28"/>
        </w:rPr>
        <w:br/>
      </w:r>
      <w:r w:rsidR="00307854">
        <w:rPr>
          <w:b/>
          <w:color w:val="000000"/>
          <w:sz w:val="28"/>
          <w:szCs w:val="28"/>
        </w:rPr>
        <w:t>7</w:t>
      </w:r>
      <w:r w:rsidR="00EB5919" w:rsidRPr="00EB5919">
        <w:rPr>
          <w:b/>
          <w:color w:val="000000"/>
          <w:sz w:val="28"/>
          <w:szCs w:val="28"/>
        </w:rPr>
        <w:t xml:space="preserve">. </w:t>
      </w:r>
      <w:r w:rsidR="00AC3315" w:rsidRPr="00EB5919">
        <w:rPr>
          <w:b/>
          <w:color w:val="000000"/>
          <w:sz w:val="28"/>
          <w:szCs w:val="28"/>
        </w:rPr>
        <w:t>И</w:t>
      </w:r>
      <w:r w:rsidRPr="00EB5919">
        <w:rPr>
          <w:b/>
          <w:color w:val="000000"/>
          <w:sz w:val="28"/>
          <w:szCs w:val="28"/>
        </w:rPr>
        <w:t>гра </w:t>
      </w:r>
      <w:r w:rsidR="00AC3315" w:rsidRPr="00EB5919">
        <w:rPr>
          <w:b/>
          <w:color w:val="000000"/>
          <w:sz w:val="28"/>
          <w:szCs w:val="28"/>
        </w:rPr>
        <w:t xml:space="preserve"> «Перенеси блины»</w:t>
      </w:r>
    </w:p>
    <w:p w:rsidR="00AC3315" w:rsidRDefault="00AC3315" w:rsidP="00AC3315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000000"/>
          <w:sz w:val="28"/>
          <w:szCs w:val="28"/>
          <w:u w:val="single"/>
        </w:rPr>
      </w:pPr>
      <w:r w:rsidRPr="00AC3315">
        <w:rPr>
          <w:color w:val="000000"/>
          <w:sz w:val="28"/>
          <w:szCs w:val="28"/>
        </w:rPr>
        <w:lastRenderedPageBreak/>
        <w:t>Дети на сковородках носят блины из картона на тарелки, стоящие на другом конце зала.</w:t>
      </w:r>
      <w:r w:rsidR="008479BD" w:rsidRPr="00AC3315">
        <w:rPr>
          <w:color w:val="000000"/>
          <w:sz w:val="28"/>
          <w:szCs w:val="28"/>
        </w:rPr>
        <w:br/>
      </w:r>
      <w:r w:rsidR="008479BD" w:rsidRPr="00795A0B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Девица</w:t>
      </w:r>
      <w:r w:rsidR="008479BD" w:rsidRPr="00795A0B">
        <w:rPr>
          <w:color w:val="000000"/>
          <w:sz w:val="28"/>
          <w:szCs w:val="28"/>
        </w:rPr>
        <w:t>: Ох, везде надо успеть -</w:t>
      </w:r>
      <w:r w:rsidR="008479BD" w:rsidRPr="00795A0B">
        <w:rPr>
          <w:color w:val="000000"/>
          <w:sz w:val="28"/>
          <w:szCs w:val="28"/>
        </w:rPr>
        <w:br/>
        <w:t>И сплясать и песню спеть!</w:t>
      </w:r>
      <w:r w:rsidR="008479BD" w:rsidRPr="00795A0B">
        <w:rPr>
          <w:color w:val="000000"/>
          <w:sz w:val="28"/>
          <w:szCs w:val="28"/>
        </w:rPr>
        <w:br/>
        <w:t>Съесть корзину пирогов</w:t>
      </w:r>
      <w:proofErr w:type="gramStart"/>
      <w:r w:rsidR="008479BD" w:rsidRPr="00795A0B">
        <w:rPr>
          <w:color w:val="000000"/>
          <w:sz w:val="28"/>
          <w:szCs w:val="28"/>
        </w:rPr>
        <w:br/>
        <w:t>Д</w:t>
      </w:r>
      <w:proofErr w:type="gramEnd"/>
      <w:r w:rsidR="008479BD" w:rsidRPr="00795A0B">
        <w:rPr>
          <w:color w:val="000000"/>
          <w:sz w:val="28"/>
          <w:szCs w:val="28"/>
        </w:rPr>
        <w:t>а с три короба блинов.</w:t>
      </w:r>
      <w:r w:rsidR="008479BD" w:rsidRPr="00795A0B">
        <w:rPr>
          <w:color w:val="000000"/>
          <w:sz w:val="28"/>
          <w:szCs w:val="28"/>
        </w:rPr>
        <w:br/>
      </w:r>
      <w:r w:rsidR="008479BD" w:rsidRPr="00795A0B">
        <w:rPr>
          <w:color w:val="000000"/>
          <w:sz w:val="28"/>
          <w:szCs w:val="28"/>
        </w:rPr>
        <w:br/>
      </w:r>
      <w:r w:rsidR="008479BD" w:rsidRPr="002E5C19">
        <w:rPr>
          <w:color w:val="000000"/>
          <w:sz w:val="28"/>
          <w:szCs w:val="28"/>
          <w:u w:val="single"/>
        </w:rPr>
        <w:t>Дети поют русскую народную песню "Блины".</w:t>
      </w:r>
    </w:p>
    <w:p w:rsidR="00AC3315" w:rsidRDefault="00AC3315" w:rsidP="00AC3315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000000"/>
          <w:sz w:val="28"/>
          <w:szCs w:val="28"/>
          <w:u w:val="single"/>
        </w:rPr>
      </w:pPr>
    </w:p>
    <w:p w:rsidR="00EB5919" w:rsidRPr="00307854" w:rsidRDefault="00307854" w:rsidP="00EB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B5919" w:rsidRPr="00307854">
        <w:rPr>
          <w:rFonts w:ascii="Times New Roman" w:hAnsi="Times New Roman" w:cs="Times New Roman"/>
          <w:b/>
          <w:sz w:val="28"/>
          <w:szCs w:val="28"/>
        </w:rPr>
        <w:t>.Игра «Прыжки через костёр».</w:t>
      </w:r>
    </w:p>
    <w:p w:rsidR="00EB5919" w:rsidRPr="00EB5919" w:rsidRDefault="00EB5919" w:rsidP="00EB59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 честной народ</w:t>
      </w:r>
      <w:proofErr w:type="gramStart"/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костер прыгать</w:t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смеяться</w:t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ничего не бояться.</w:t>
      </w:r>
    </w:p>
    <w:p w:rsidR="00AC3315" w:rsidRDefault="00AC3315" w:rsidP="00AC3315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000000"/>
          <w:sz w:val="28"/>
          <w:szCs w:val="28"/>
          <w:u w:val="single"/>
        </w:rPr>
      </w:pPr>
    </w:p>
    <w:p w:rsidR="00EB5919" w:rsidRPr="00307854" w:rsidRDefault="00307854" w:rsidP="00EB5919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9</w:t>
      </w:r>
      <w:r w:rsidR="00EB5919" w:rsidRPr="0030785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Игра </w:t>
      </w:r>
      <w:r w:rsidR="00EB5919" w:rsidRPr="0030785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«Метание валенка»</w:t>
      </w:r>
    </w:p>
    <w:p w:rsidR="00EB5919" w:rsidRDefault="00EB5919" w:rsidP="00EB5919">
      <w:pPr>
        <w:shd w:val="clear" w:color="auto" w:fill="FFFFFF"/>
        <w:spacing w:after="404" w:line="351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DA3AF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Для участия в игре понадобится несколько пар по 2 участника. Каждый из пары должен кинуть как можно дальше валенок.</w:t>
      </w:r>
    </w:p>
    <w:p w:rsidR="00307854" w:rsidRDefault="00AC3315" w:rsidP="00EB5919">
      <w:pPr>
        <w:shd w:val="clear" w:color="auto" w:fill="FFFFFF"/>
        <w:spacing w:after="404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Девица</w:t>
      </w:r>
      <w:r w:rsidR="008479BD" w:rsidRPr="00E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празднику — конец,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пришел — тот молодец!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Масленица угощает</w:t>
      </w:r>
      <w:proofErr w:type="gramStart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блинами, сладким чаем.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Прощай, зима, до срока,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 у наших окон!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счастья — на прощанье! 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нового свиданья!</w:t>
      </w:r>
    </w:p>
    <w:p w:rsidR="008479BD" w:rsidRPr="00307854" w:rsidRDefault="00307854" w:rsidP="00EB5919">
      <w:pPr>
        <w:shd w:val="clear" w:color="auto" w:fill="FFFFFF"/>
        <w:spacing w:after="404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приглашаю  вас отведать вкусных румяных блинов!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79BD" w:rsidRPr="0079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заканчивается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застольем с блинами).</w:t>
      </w:r>
    </w:p>
    <w:p w:rsidR="00DA3AFE" w:rsidRDefault="00DA3AFE" w:rsidP="00795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A3AFE" w:rsidRPr="00DA3AFE" w:rsidRDefault="00DA3AFE" w:rsidP="00DA3A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AFE" w:rsidRPr="00DA3AFE" w:rsidRDefault="00DA3AFE" w:rsidP="00795A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A3AFE" w:rsidRPr="00DA3AFE" w:rsidSect="006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60CE"/>
    <w:multiLevelType w:val="hybridMultilevel"/>
    <w:tmpl w:val="B1EC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55"/>
    <w:rsid w:val="00085904"/>
    <w:rsid w:val="002E5C19"/>
    <w:rsid w:val="00307854"/>
    <w:rsid w:val="00562C4F"/>
    <w:rsid w:val="006E3055"/>
    <w:rsid w:val="006E3451"/>
    <w:rsid w:val="00795A0B"/>
    <w:rsid w:val="008479BD"/>
    <w:rsid w:val="008B490F"/>
    <w:rsid w:val="008D2921"/>
    <w:rsid w:val="008D7CEB"/>
    <w:rsid w:val="009562DA"/>
    <w:rsid w:val="00A60C4C"/>
    <w:rsid w:val="00AC3315"/>
    <w:rsid w:val="00B97E0F"/>
    <w:rsid w:val="00CF09AA"/>
    <w:rsid w:val="00D73BB6"/>
    <w:rsid w:val="00DA3AFE"/>
    <w:rsid w:val="00DC1C46"/>
    <w:rsid w:val="00EB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AFE"/>
    <w:rPr>
      <w:b/>
      <w:bCs/>
    </w:rPr>
  </w:style>
  <w:style w:type="paragraph" w:styleId="a5">
    <w:name w:val="List Paragraph"/>
    <w:basedOn w:val="a"/>
    <w:uiPriority w:val="34"/>
    <w:qFormat/>
    <w:rsid w:val="00DA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9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dcterms:created xsi:type="dcterms:W3CDTF">2018-02-20T10:18:00Z</dcterms:created>
  <dcterms:modified xsi:type="dcterms:W3CDTF">2018-02-20T10:21:00Z</dcterms:modified>
</cp:coreProperties>
</file>